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6D" w:rsidRPr="00261225" w:rsidRDefault="0017152E" w:rsidP="0026122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3506D" w:rsidRPr="00261225" w:rsidSect="00261225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  <w:bookmarkStart w:id="0" w:name="block-30879312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9495" cy="8407624"/>
            <wp:effectExtent l="19050" t="0" r="0" b="0"/>
            <wp:docPr id="1" name="Рисунок 1" descr="C:\Users\Windows\Desktop\Для Мордасовой РП\тит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Для Мордасовой РП\тит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0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06D" w:rsidRPr="00261225" w:rsidRDefault="00E06A3B" w:rsidP="0026122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" w:name="block-30879313"/>
      <w:bookmarkEnd w:id="0"/>
      <w:r w:rsidRPr="002612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3506D" w:rsidRPr="00261225" w:rsidRDefault="00B3506D" w:rsidP="0026122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3506D" w:rsidRPr="00261225" w:rsidRDefault="00E06A3B" w:rsidP="0026122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1225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261225">
        <w:rPr>
          <w:rFonts w:ascii="Times New Roman" w:hAnsi="Times New Roman" w:cs="Times New Roman"/>
          <w:color w:val="000000"/>
          <w:sz w:val="24"/>
          <w:szCs w:val="24"/>
        </w:rPr>
        <w:t>освоения программы по</w:t>
      </w:r>
      <w:proofErr w:type="gramEnd"/>
      <w:r w:rsidRPr="00261225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3506D" w:rsidRPr="00261225" w:rsidRDefault="00E06A3B" w:rsidP="0026122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1225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3506D" w:rsidRPr="00261225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1225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261225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26122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3506D" w:rsidRPr="00261225" w:rsidRDefault="00E06A3B" w:rsidP="0026122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612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ОБЩАЯ </w:t>
      </w:r>
      <w:r w:rsidR="00DC73E7" w:rsidRPr="002612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2612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ХАРАКТЕРИСТИКА УЧЕБНОГО </w:t>
      </w:r>
      <w:r w:rsidR="00DC73E7" w:rsidRPr="002612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261225">
        <w:rPr>
          <w:rFonts w:ascii="Times New Roman" w:hAnsi="Times New Roman" w:cs="Times New Roman"/>
          <w:b/>
          <w:color w:val="000000"/>
          <w:sz w:val="24"/>
          <w:szCs w:val="24"/>
        </w:rPr>
        <w:t>ПРЕДМЕТА «ЛИТЕРАТУРНОЕ ЧТЕНИЕ»</w:t>
      </w:r>
    </w:p>
    <w:p w:rsidR="00B3506D" w:rsidRPr="00261225" w:rsidRDefault="00E06A3B" w:rsidP="0026122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122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61225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261225">
        <w:rPr>
          <w:rFonts w:ascii="Times New Roman" w:hAnsi="Times New Roman" w:cs="Times New Roman"/>
          <w:color w:val="000000"/>
          <w:sz w:val="24"/>
          <w:szCs w:val="24"/>
        </w:rPr>
        <w:t>программе воспитания.</w:t>
      </w:r>
      <w:proofErr w:type="gramEnd"/>
    </w:p>
    <w:p w:rsidR="00B3506D" w:rsidRPr="00261225" w:rsidRDefault="00E06A3B" w:rsidP="0026122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1225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3506D" w:rsidRPr="00261225" w:rsidRDefault="00E06A3B" w:rsidP="0026122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1225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DC73E7" w:rsidRPr="00261225" w:rsidRDefault="00DC73E7" w:rsidP="00261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06D" w:rsidRPr="00261225" w:rsidRDefault="00E06A3B" w:rsidP="0026122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61225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B3506D" w:rsidRPr="00261225" w:rsidRDefault="00E06A3B" w:rsidP="0026122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1225">
        <w:rPr>
          <w:rFonts w:ascii="Times New Roman" w:hAnsi="Times New Roman" w:cs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3506D" w:rsidRPr="00261225" w:rsidRDefault="00E06A3B" w:rsidP="0026122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1225">
        <w:rPr>
          <w:rFonts w:ascii="Times New Roman" w:hAnsi="Times New Roman" w:cs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261225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61225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B3506D" w:rsidRPr="00261225" w:rsidRDefault="00E06A3B" w:rsidP="0026122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1225">
        <w:rPr>
          <w:rFonts w:ascii="Times New Roman" w:hAnsi="Times New Roman" w:cs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B3506D" w:rsidRPr="00261225" w:rsidRDefault="00E06A3B" w:rsidP="00261225">
      <w:pPr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61225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3506D" w:rsidRPr="00261225" w:rsidRDefault="00E06A3B" w:rsidP="00261225">
      <w:pPr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61225">
        <w:rPr>
          <w:rFonts w:ascii="Times New Roman" w:hAnsi="Times New Roman" w:cs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B3506D" w:rsidRPr="00261225" w:rsidRDefault="00E06A3B" w:rsidP="00261225">
      <w:pPr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6122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3506D" w:rsidRPr="00261225" w:rsidRDefault="00E06A3B" w:rsidP="00261225">
      <w:pPr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61225">
        <w:rPr>
          <w:rFonts w:ascii="Times New Roman" w:hAnsi="Times New Roman" w:cs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3506D" w:rsidRPr="00261225" w:rsidRDefault="00E06A3B" w:rsidP="00261225">
      <w:pPr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61225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3506D" w:rsidRPr="00261225" w:rsidRDefault="00E06A3B" w:rsidP="00261225">
      <w:pPr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61225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3506D" w:rsidRPr="00261225" w:rsidRDefault="00E06A3B" w:rsidP="00261225">
      <w:pPr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61225">
        <w:rPr>
          <w:rFonts w:ascii="Times New Roman" w:hAnsi="Times New Roman" w:cs="Times New Roman"/>
          <w:color w:val="000000"/>
          <w:sz w:val="24"/>
          <w:szCs w:val="24"/>
        </w:rPr>
        <w:t>для решения учебных задач.</w:t>
      </w:r>
    </w:p>
    <w:p w:rsidR="00B3506D" w:rsidRPr="00261225" w:rsidRDefault="00E06A3B" w:rsidP="0026122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1225">
        <w:rPr>
          <w:rFonts w:ascii="Times New Roman" w:hAnsi="Times New Roman" w:cs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3506D" w:rsidRPr="00261225" w:rsidRDefault="00E06A3B" w:rsidP="0026122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1225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261225">
        <w:rPr>
          <w:rFonts w:ascii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261225">
        <w:rPr>
          <w:rFonts w:ascii="Times New Roman" w:hAnsi="Times New Roman" w:cs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6122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3506D" w:rsidRPr="00261225" w:rsidRDefault="00E06A3B" w:rsidP="0026122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1225">
        <w:rPr>
          <w:rFonts w:ascii="Times New Roman" w:hAnsi="Times New Roman" w:cs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261225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6122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3506D" w:rsidRPr="00261225" w:rsidRDefault="00E06A3B" w:rsidP="0026122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1225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261225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26122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C73E7" w:rsidRPr="00261225" w:rsidRDefault="00DC73E7" w:rsidP="0026122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506D" w:rsidRPr="00261225" w:rsidRDefault="00E06A3B" w:rsidP="0026122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61225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B3506D" w:rsidRPr="00261225" w:rsidRDefault="00E06A3B" w:rsidP="0026122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1225">
        <w:rPr>
          <w:rFonts w:ascii="Times New Roman" w:hAnsi="Times New Roman" w:cs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3506D" w:rsidRPr="00261225" w:rsidRDefault="00E06A3B" w:rsidP="0026122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1225">
        <w:rPr>
          <w:rFonts w:ascii="Times New Roman" w:hAnsi="Times New Roman" w:cs="Times New Roman"/>
          <w:color w:val="000000"/>
          <w:sz w:val="24"/>
          <w:szCs w:val="24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261225">
        <w:rPr>
          <w:rFonts w:ascii="Times New Roman" w:hAnsi="Times New Roman" w:cs="Times New Roman"/>
          <w:color w:val="000000"/>
          <w:sz w:val="24"/>
          <w:szCs w:val="24"/>
        </w:rPr>
        <w:t>не менее 80 часов</w:t>
      </w:r>
      <w:bookmarkEnd w:id="2"/>
      <w:r w:rsidRPr="0026122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вводный интегрированный уч</w:t>
      </w:r>
      <w:r w:rsidR="00DC73E7" w:rsidRPr="00261225">
        <w:rPr>
          <w:rFonts w:ascii="Times New Roman" w:hAnsi="Times New Roman" w:cs="Times New Roman"/>
          <w:color w:val="000000"/>
          <w:sz w:val="24"/>
          <w:szCs w:val="24"/>
        </w:rPr>
        <w:t>ебный курс «Обучение грамоте»)</w:t>
      </w:r>
    </w:p>
    <w:p w:rsidR="00B3506D" w:rsidRPr="00261225" w:rsidRDefault="00B3506D" w:rsidP="0026122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3506D" w:rsidRPr="00261225" w:rsidSect="00261225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p w:rsidR="00B3506D" w:rsidRPr="0068526A" w:rsidRDefault="00E06A3B" w:rsidP="0068526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lock-30879311"/>
      <w:bookmarkEnd w:id="1"/>
      <w:r w:rsidRPr="0068526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</w:t>
      </w:r>
      <w:r w:rsidR="003C3276" w:rsidRPr="00685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5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УЧЕБНОГО </w:t>
      </w:r>
      <w:r w:rsidR="003C3276" w:rsidRPr="00685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526A">
        <w:rPr>
          <w:rFonts w:ascii="Times New Roman" w:hAnsi="Times New Roman" w:cs="Times New Roman"/>
          <w:b/>
          <w:color w:val="000000"/>
          <w:sz w:val="24"/>
          <w:szCs w:val="24"/>
        </w:rPr>
        <w:t>ПРЕДМЕТА</w:t>
      </w:r>
    </w:p>
    <w:p w:rsidR="00B3506D" w:rsidRPr="0068526A" w:rsidRDefault="00B3506D" w:rsidP="0068526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  <w:bookmarkStart w:id="4" w:name="_ftnref1"/>
      <w:r w:rsidR="00E63B88" w:rsidRPr="00E63B88">
        <w:rPr>
          <w:rFonts w:ascii="Times New Roman" w:hAnsi="Times New Roman" w:cs="Times New Roman"/>
          <w:sz w:val="24"/>
          <w:szCs w:val="24"/>
        </w:rPr>
        <w:fldChar w:fldCharType="begin"/>
      </w:r>
      <w:r w:rsidRPr="0068526A">
        <w:rPr>
          <w:rFonts w:ascii="Times New Roman" w:hAnsi="Times New Roman" w:cs="Times New Roman"/>
          <w:sz w:val="24"/>
          <w:szCs w:val="24"/>
        </w:rPr>
        <w:instrText xml:space="preserve"> HYPERLINK \l "_ftn1" \h </w:instrText>
      </w:r>
      <w:r w:rsidR="00E63B88" w:rsidRPr="00E63B88">
        <w:rPr>
          <w:rFonts w:ascii="Times New Roman" w:hAnsi="Times New Roman" w:cs="Times New Roman"/>
          <w:sz w:val="24"/>
          <w:szCs w:val="24"/>
        </w:rPr>
        <w:fldChar w:fldCharType="separate"/>
      </w:r>
      <w:r w:rsidRPr="0068526A">
        <w:rPr>
          <w:rFonts w:ascii="Times New Roman" w:hAnsi="Times New Roman" w:cs="Times New Roman"/>
          <w:b/>
          <w:color w:val="0000FF"/>
          <w:sz w:val="24"/>
          <w:szCs w:val="24"/>
        </w:rPr>
        <w:t>[1]</w:t>
      </w:r>
      <w:r w:rsidR="00E63B88" w:rsidRPr="0068526A">
        <w:rPr>
          <w:rFonts w:ascii="Times New Roman" w:hAnsi="Times New Roman" w:cs="Times New Roman"/>
          <w:b/>
          <w:color w:val="0000FF"/>
          <w:sz w:val="24"/>
          <w:szCs w:val="24"/>
        </w:rPr>
        <w:fldChar w:fldCharType="end"/>
      </w:r>
      <w:bookmarkEnd w:id="4"/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b/>
          <w:color w:val="000000"/>
          <w:sz w:val="24"/>
          <w:szCs w:val="24"/>
        </w:rPr>
        <w:t>Чтение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В.Г.Сутеева</w:t>
      </w:r>
      <w:proofErr w:type="spellEnd"/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«Кораблик», «Под грибом» </w:t>
      </w:r>
      <w:bookmarkStart w:id="5" w:name="192040c8-9be0-4bcc-9f47-45c543c4cd5f"/>
      <w:r w:rsidRPr="0068526A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5"/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 и для детей.</w:t>
      </w: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68526A">
        <w:rPr>
          <w:rFonts w:ascii="Times New Roman" w:hAnsi="Times New Roman" w:cs="Times New Roman"/>
          <w:color w:val="000000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В.А. Осеева «Три товарища», А.Л. </w:t>
      </w:r>
      <w:proofErr w:type="spell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«Я – лишний», Ю.И. Ермолаев «Лучший друг» </w:t>
      </w:r>
      <w:bookmarkStart w:id="6" w:name="fea8cf03-c8e1-4ed3-94a3-40e6561a8359"/>
      <w:r w:rsidRPr="0068526A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6"/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Произведения о родной природе. </w:t>
      </w: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</w:t>
      </w:r>
      <w:r w:rsidRPr="006852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i/>
          <w:color w:val="000000"/>
          <w:sz w:val="24"/>
          <w:szCs w:val="24"/>
        </w:rPr>
        <w:t>Устное народное творчество – малые фольклорные жанры</w:t>
      </w: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шести произведений). </w:t>
      </w:r>
      <w:proofErr w:type="gram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Многообразие малых жанров устного народного творчества: </w:t>
      </w:r>
      <w:proofErr w:type="spell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68526A">
        <w:rPr>
          <w:rFonts w:ascii="Times New Roman" w:hAnsi="Times New Roman" w:cs="Times New Roman"/>
          <w:color w:val="000000"/>
          <w:sz w:val="24"/>
          <w:szCs w:val="24"/>
        </w:rPr>
        <w:t>, загадка, пословица, их назначение (веселить, потешать, играть, поучать).</w:t>
      </w:r>
      <w:proofErr w:type="gramEnd"/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разных малых фольклорных жанров. </w:t>
      </w:r>
      <w:proofErr w:type="spell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68526A">
        <w:rPr>
          <w:rFonts w:ascii="Times New Roman" w:hAnsi="Times New Roman" w:cs="Times New Roman"/>
          <w:color w:val="000000"/>
          <w:sz w:val="24"/>
          <w:szCs w:val="24"/>
        </w:rPr>
        <w:t>, загадки, пословицы.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братьях наших меньших</w:t>
      </w: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«Про Томку», М.М. Пришвин «Ёж», Н.И. Сладков «Лисица и Ёж» </w:t>
      </w:r>
      <w:bookmarkStart w:id="7" w:name="fce98a40-ae0b-4d2c-875d-505cf2d5a21d"/>
      <w:r w:rsidRPr="0068526A">
        <w:rPr>
          <w:rFonts w:ascii="Times New Roman" w:hAnsi="Times New Roman" w:cs="Times New Roman"/>
          <w:color w:val="000000"/>
          <w:sz w:val="24"/>
          <w:szCs w:val="24"/>
        </w:rPr>
        <w:t>и другие.</w:t>
      </w:r>
      <w:bookmarkEnd w:id="7"/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маме.</w:t>
      </w: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, А. В. Митяева </w:t>
      </w:r>
      <w:bookmarkStart w:id="8" w:name="a3da6f91-f80f-4d4a-8e62-998ba5c8e117"/>
      <w:r w:rsidRPr="0068526A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8"/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близким</w:t>
      </w:r>
      <w:proofErr w:type="gramEnd"/>
      <w:r w:rsidRPr="0068526A">
        <w:rPr>
          <w:rFonts w:ascii="Times New Roman" w:hAnsi="Times New Roman" w:cs="Times New Roman"/>
          <w:color w:val="000000"/>
          <w:sz w:val="24"/>
          <w:szCs w:val="24"/>
        </w:rPr>
        <w:t>), проявление любви и заботы о родных людях.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«Мама», А.В. Митяев «За что я люблю маму» </w:t>
      </w:r>
      <w:bookmarkStart w:id="9" w:name="e4e52ce4-82f6-450f-a8ef-39f9bea95300"/>
      <w:r w:rsidRPr="0068526A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9"/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i/>
          <w:color w:val="000000"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необычными</w:t>
      </w:r>
      <w:proofErr w:type="gramEnd"/>
      <w:r w:rsidRPr="0068526A">
        <w:rPr>
          <w:rFonts w:ascii="Times New Roman" w:hAnsi="Times New Roman" w:cs="Times New Roman"/>
          <w:color w:val="000000"/>
          <w:sz w:val="24"/>
          <w:szCs w:val="24"/>
        </w:rPr>
        <w:t>, сказочными, фантастическими.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Р.С. </w:t>
      </w:r>
      <w:proofErr w:type="spell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Сеф</w:t>
      </w:r>
      <w:proofErr w:type="spellEnd"/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«Чудо», В.В. Лунин «Я видел чудо», Б.В. </w:t>
      </w:r>
      <w:proofErr w:type="spell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«Моя </w:t>
      </w:r>
      <w:proofErr w:type="spell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Вообразилия</w:t>
      </w:r>
      <w:proofErr w:type="spellEnd"/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», Ю.П. </w:t>
      </w:r>
      <w:proofErr w:type="spell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Мориц</w:t>
      </w:r>
      <w:proofErr w:type="spellEnd"/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«Сто фантазий» </w:t>
      </w:r>
      <w:bookmarkStart w:id="10" w:name="1276de16-2d11-43d3-bead-a64a93ae8cc5"/>
      <w:r w:rsidRPr="0068526A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10"/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</w:t>
      </w: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B3506D" w:rsidRPr="0068526A" w:rsidRDefault="00E06A3B" w:rsidP="0068526A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B3506D" w:rsidRPr="0068526A" w:rsidRDefault="00E06A3B" w:rsidP="0068526A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понимать фактическое содержание прочитанного или прослушанного текста;</w:t>
      </w:r>
    </w:p>
    <w:p w:rsidR="00B3506D" w:rsidRPr="0068526A" w:rsidRDefault="00E06A3B" w:rsidP="0068526A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B3506D" w:rsidRPr="0068526A" w:rsidRDefault="00E06A3B" w:rsidP="0068526A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B3506D" w:rsidRPr="0068526A" w:rsidRDefault="00E06A3B" w:rsidP="0068526A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B3506D" w:rsidRPr="0068526A" w:rsidRDefault="00E06A3B" w:rsidP="0068526A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настроению, которое оно вызывает.</w:t>
      </w:r>
    </w:p>
    <w:p w:rsidR="00B3506D" w:rsidRPr="0068526A" w:rsidRDefault="00E06A3B" w:rsidP="0068526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Работа с информацией</w:t>
      </w: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B3506D" w:rsidRPr="0068526A" w:rsidRDefault="00E06A3B" w:rsidP="0068526A">
      <w:pPr>
        <w:numPr>
          <w:ilvl w:val="0"/>
          <w:numId w:val="3"/>
        </w:num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понимать, что те</w:t>
      </w:r>
      <w:proofErr w:type="gram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68526A">
        <w:rPr>
          <w:rFonts w:ascii="Times New Roman" w:hAnsi="Times New Roman" w:cs="Times New Roman"/>
          <w:color w:val="000000"/>
          <w:sz w:val="24"/>
          <w:szCs w:val="24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B3506D" w:rsidRPr="0068526A" w:rsidRDefault="00E06A3B" w:rsidP="0068526A">
      <w:pPr>
        <w:numPr>
          <w:ilvl w:val="0"/>
          <w:numId w:val="3"/>
        </w:num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B3506D" w:rsidRPr="0068526A" w:rsidRDefault="00E06A3B" w:rsidP="0068526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B3506D" w:rsidRPr="0068526A" w:rsidRDefault="00E06A3B" w:rsidP="0068526A">
      <w:pPr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B3506D" w:rsidRPr="0068526A" w:rsidRDefault="00E06A3B" w:rsidP="0068526A">
      <w:pPr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высказывать своё отношение</w:t>
      </w:r>
      <w:proofErr w:type="gramEnd"/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к обсуждаемой проблеме;</w:t>
      </w:r>
    </w:p>
    <w:p w:rsidR="00B3506D" w:rsidRPr="0068526A" w:rsidRDefault="00E06A3B" w:rsidP="0068526A">
      <w:pPr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B3506D" w:rsidRPr="0068526A" w:rsidRDefault="00E06A3B" w:rsidP="0068526A">
      <w:pPr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</w:t>
      </w:r>
    </w:p>
    <w:p w:rsidR="00B3506D" w:rsidRPr="0068526A" w:rsidRDefault="00E06A3B" w:rsidP="0068526A">
      <w:pPr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B3506D" w:rsidRPr="0068526A" w:rsidRDefault="00E06A3B" w:rsidP="0068526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B3506D" w:rsidRPr="0068526A" w:rsidRDefault="00E06A3B" w:rsidP="0068526A">
      <w:pPr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B3506D" w:rsidRPr="0068526A" w:rsidRDefault="00E06A3B" w:rsidP="0068526A">
      <w:pPr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:rsidR="00B3506D" w:rsidRPr="0068526A" w:rsidRDefault="00E06A3B" w:rsidP="0068526A">
      <w:pPr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B3506D" w:rsidRPr="0068526A" w:rsidRDefault="00E06A3B" w:rsidP="0068526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B3506D" w:rsidRPr="0068526A" w:rsidRDefault="00E06A3B" w:rsidP="0068526A">
      <w:pPr>
        <w:numPr>
          <w:ilvl w:val="0"/>
          <w:numId w:val="6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проявлять желание работать в парах, небольших группах;</w:t>
      </w:r>
    </w:p>
    <w:p w:rsidR="00B3506D" w:rsidRPr="0068526A" w:rsidRDefault="00E06A3B" w:rsidP="0068526A">
      <w:pPr>
        <w:numPr>
          <w:ilvl w:val="0"/>
          <w:numId w:val="6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B3506D" w:rsidRPr="0068526A" w:rsidRDefault="00B3506D" w:rsidP="0068526A">
      <w:pPr>
        <w:spacing w:after="0" w:line="240" w:lineRule="auto"/>
        <w:ind w:left="120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3506D" w:rsidRPr="00261225" w:rsidRDefault="00B3506D" w:rsidP="0026122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3506D" w:rsidRPr="00261225" w:rsidSect="00261225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p w:rsidR="00B3506D" w:rsidRPr="0068526A" w:rsidRDefault="00E06A3B" w:rsidP="0068526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lock-30879315"/>
      <w:bookmarkEnd w:id="3"/>
      <w:r w:rsidRPr="0068526A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685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Pr="0068526A">
        <w:rPr>
          <w:rFonts w:ascii="Times New Roman" w:hAnsi="Times New Roman" w:cs="Times New Roman"/>
          <w:b/>
          <w:color w:val="333333"/>
          <w:sz w:val="24"/>
          <w:szCs w:val="24"/>
        </w:rPr>
        <w:t>РЕЗУЛЬТАТЫ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</w:t>
      </w:r>
      <w:proofErr w:type="gram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B3506D" w:rsidRPr="0068526A" w:rsidRDefault="00B3506D" w:rsidP="0068526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3506D" w:rsidRPr="0068526A" w:rsidRDefault="00E06A3B" w:rsidP="0068526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B3506D" w:rsidRPr="0068526A" w:rsidRDefault="00E06A3B" w:rsidP="0068526A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3506D" w:rsidRPr="0068526A" w:rsidRDefault="00E06A3B" w:rsidP="0068526A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3506D" w:rsidRPr="0068526A" w:rsidRDefault="00E06A3B" w:rsidP="0068526A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:rsidR="00B3506D" w:rsidRPr="0068526A" w:rsidRDefault="00E06A3B" w:rsidP="0068526A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3506D" w:rsidRPr="0068526A" w:rsidRDefault="00E06A3B" w:rsidP="0068526A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3506D" w:rsidRPr="0068526A" w:rsidRDefault="00E06A3B" w:rsidP="0068526A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3506D" w:rsidRPr="0068526A" w:rsidRDefault="00E06A3B" w:rsidP="0068526A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:rsidR="00B3506D" w:rsidRPr="0068526A" w:rsidRDefault="00E06A3B" w:rsidP="0068526A">
      <w:pPr>
        <w:numPr>
          <w:ilvl w:val="0"/>
          <w:numId w:val="2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3506D" w:rsidRPr="0068526A" w:rsidRDefault="00E06A3B" w:rsidP="0068526A">
      <w:pPr>
        <w:numPr>
          <w:ilvl w:val="0"/>
          <w:numId w:val="2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3506D" w:rsidRPr="0068526A" w:rsidRDefault="00E06A3B" w:rsidP="0068526A">
      <w:pPr>
        <w:numPr>
          <w:ilvl w:val="0"/>
          <w:numId w:val="2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:rsidR="00B3506D" w:rsidRPr="0068526A" w:rsidRDefault="00E06A3B" w:rsidP="0068526A">
      <w:pPr>
        <w:numPr>
          <w:ilvl w:val="0"/>
          <w:numId w:val="24"/>
        </w:numPr>
        <w:tabs>
          <w:tab w:val="left" w:pos="284"/>
          <w:tab w:val="left" w:pos="709"/>
          <w:tab w:val="left" w:pos="851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3506D" w:rsidRPr="0068526A" w:rsidRDefault="00E06A3B" w:rsidP="0068526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:rsidR="00B3506D" w:rsidRPr="0068526A" w:rsidRDefault="00E06A3B" w:rsidP="0068526A">
      <w:pPr>
        <w:numPr>
          <w:ilvl w:val="0"/>
          <w:numId w:val="25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3506D" w:rsidRPr="0068526A" w:rsidRDefault="00E06A3B" w:rsidP="0068526A">
      <w:pPr>
        <w:numPr>
          <w:ilvl w:val="0"/>
          <w:numId w:val="25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B3506D" w:rsidRPr="0068526A" w:rsidRDefault="00E06A3B" w:rsidP="0068526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B3506D" w:rsidRPr="0068526A" w:rsidRDefault="00E06A3B" w:rsidP="0068526A">
      <w:pPr>
        <w:numPr>
          <w:ilvl w:val="0"/>
          <w:numId w:val="26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3506D" w:rsidRPr="0068526A" w:rsidRDefault="00E06A3B" w:rsidP="0068526A">
      <w:pPr>
        <w:numPr>
          <w:ilvl w:val="0"/>
          <w:numId w:val="26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B3506D" w:rsidRPr="0068526A" w:rsidRDefault="00E06A3B" w:rsidP="0068526A">
      <w:pPr>
        <w:numPr>
          <w:ilvl w:val="0"/>
          <w:numId w:val="26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B3506D" w:rsidRPr="0068526A" w:rsidRDefault="00B3506D" w:rsidP="0068526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3506D" w:rsidRPr="0068526A" w:rsidRDefault="00E06A3B" w:rsidP="0068526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B3506D" w:rsidRPr="0068526A" w:rsidRDefault="00E06A3B" w:rsidP="0068526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B3506D" w:rsidRPr="0068526A" w:rsidRDefault="00E06A3B" w:rsidP="0068526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:rsidR="00B3506D" w:rsidRPr="0068526A" w:rsidRDefault="00E06A3B" w:rsidP="0068526A">
      <w:pPr>
        <w:numPr>
          <w:ilvl w:val="0"/>
          <w:numId w:val="27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3506D" w:rsidRPr="0068526A" w:rsidRDefault="00E06A3B" w:rsidP="0068526A">
      <w:pPr>
        <w:numPr>
          <w:ilvl w:val="0"/>
          <w:numId w:val="27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B3506D" w:rsidRPr="0068526A" w:rsidRDefault="00E06A3B" w:rsidP="0068526A">
      <w:pPr>
        <w:numPr>
          <w:ilvl w:val="0"/>
          <w:numId w:val="27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3506D" w:rsidRPr="0068526A" w:rsidRDefault="00E06A3B" w:rsidP="0068526A">
      <w:pPr>
        <w:numPr>
          <w:ilvl w:val="0"/>
          <w:numId w:val="27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3506D" w:rsidRPr="0068526A" w:rsidRDefault="00E06A3B" w:rsidP="0068526A">
      <w:pPr>
        <w:numPr>
          <w:ilvl w:val="0"/>
          <w:numId w:val="27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3506D" w:rsidRPr="0068526A" w:rsidRDefault="00E06A3B" w:rsidP="0068526A">
      <w:pPr>
        <w:numPr>
          <w:ilvl w:val="0"/>
          <w:numId w:val="27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3506D" w:rsidRPr="0068526A" w:rsidRDefault="00E06A3B" w:rsidP="0068526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B3506D" w:rsidRPr="0068526A" w:rsidRDefault="00E06A3B" w:rsidP="0068526A">
      <w:pPr>
        <w:numPr>
          <w:ilvl w:val="0"/>
          <w:numId w:val="28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3506D" w:rsidRPr="0068526A" w:rsidRDefault="00E06A3B" w:rsidP="0068526A">
      <w:pPr>
        <w:numPr>
          <w:ilvl w:val="0"/>
          <w:numId w:val="28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B3506D" w:rsidRPr="0068526A" w:rsidRDefault="00E06A3B" w:rsidP="0068526A">
      <w:pPr>
        <w:numPr>
          <w:ilvl w:val="0"/>
          <w:numId w:val="28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B3506D" w:rsidRPr="0068526A" w:rsidRDefault="00E06A3B" w:rsidP="0068526A">
      <w:pPr>
        <w:numPr>
          <w:ilvl w:val="0"/>
          <w:numId w:val="28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3506D" w:rsidRPr="0068526A" w:rsidRDefault="00E06A3B" w:rsidP="0068526A">
      <w:pPr>
        <w:numPr>
          <w:ilvl w:val="0"/>
          <w:numId w:val="28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3506D" w:rsidRPr="0068526A" w:rsidRDefault="00E06A3B" w:rsidP="0068526A">
      <w:pPr>
        <w:numPr>
          <w:ilvl w:val="0"/>
          <w:numId w:val="28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:rsidR="00B3506D" w:rsidRPr="0068526A" w:rsidRDefault="00E06A3B" w:rsidP="0068526A">
      <w:pPr>
        <w:numPr>
          <w:ilvl w:val="0"/>
          <w:numId w:val="29"/>
        </w:num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B3506D" w:rsidRPr="0068526A" w:rsidRDefault="00E06A3B" w:rsidP="0068526A">
      <w:pPr>
        <w:numPr>
          <w:ilvl w:val="0"/>
          <w:numId w:val="29"/>
        </w:num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B3506D" w:rsidRPr="0068526A" w:rsidRDefault="00E06A3B" w:rsidP="0068526A">
      <w:pPr>
        <w:numPr>
          <w:ilvl w:val="0"/>
          <w:numId w:val="29"/>
        </w:num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3506D" w:rsidRPr="0068526A" w:rsidRDefault="00E06A3B" w:rsidP="0068526A">
      <w:pPr>
        <w:numPr>
          <w:ilvl w:val="0"/>
          <w:numId w:val="29"/>
        </w:num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3506D" w:rsidRPr="0068526A" w:rsidRDefault="00E06A3B" w:rsidP="0068526A">
      <w:pPr>
        <w:numPr>
          <w:ilvl w:val="0"/>
          <w:numId w:val="29"/>
        </w:num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3506D" w:rsidRPr="0068526A" w:rsidRDefault="00E06A3B" w:rsidP="0068526A">
      <w:pPr>
        <w:numPr>
          <w:ilvl w:val="0"/>
          <w:numId w:val="29"/>
        </w:num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создавать схемы, таблицы для представления информации.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685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68526A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r w:rsidRPr="006852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3506D" w:rsidRPr="0068526A" w:rsidRDefault="00E06A3B" w:rsidP="0068526A">
      <w:pPr>
        <w:numPr>
          <w:ilvl w:val="0"/>
          <w:numId w:val="30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3506D" w:rsidRPr="0068526A" w:rsidRDefault="00E06A3B" w:rsidP="0068526A">
      <w:pPr>
        <w:numPr>
          <w:ilvl w:val="0"/>
          <w:numId w:val="30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B3506D" w:rsidRPr="0068526A" w:rsidRDefault="00E06A3B" w:rsidP="0068526A">
      <w:pPr>
        <w:numPr>
          <w:ilvl w:val="0"/>
          <w:numId w:val="30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B3506D" w:rsidRPr="0068526A" w:rsidRDefault="00E06A3B" w:rsidP="0068526A">
      <w:pPr>
        <w:numPr>
          <w:ilvl w:val="0"/>
          <w:numId w:val="30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B3506D" w:rsidRPr="0068526A" w:rsidRDefault="00E06A3B" w:rsidP="0068526A">
      <w:pPr>
        <w:numPr>
          <w:ilvl w:val="0"/>
          <w:numId w:val="30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B3506D" w:rsidRPr="0068526A" w:rsidRDefault="00E06A3B" w:rsidP="0068526A">
      <w:pPr>
        <w:numPr>
          <w:ilvl w:val="0"/>
          <w:numId w:val="30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B3506D" w:rsidRPr="0068526A" w:rsidRDefault="00E06A3B" w:rsidP="0068526A">
      <w:pPr>
        <w:numPr>
          <w:ilvl w:val="0"/>
          <w:numId w:val="30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B3506D" w:rsidRPr="0068526A" w:rsidRDefault="00E06A3B" w:rsidP="0068526A">
      <w:pPr>
        <w:numPr>
          <w:ilvl w:val="0"/>
          <w:numId w:val="30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68526A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B3506D" w:rsidRPr="0068526A" w:rsidRDefault="00E06A3B" w:rsidP="00685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r w:rsidRPr="006852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3506D" w:rsidRPr="0068526A" w:rsidRDefault="00E06A3B" w:rsidP="0068526A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B3506D" w:rsidRPr="0068526A" w:rsidRDefault="00E06A3B" w:rsidP="0068526A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B3506D" w:rsidRPr="0068526A" w:rsidRDefault="00E06A3B" w:rsidP="0068526A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r w:rsidRPr="006852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3506D" w:rsidRPr="0068526A" w:rsidRDefault="00E06A3B" w:rsidP="0068526A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B3506D" w:rsidRPr="0068526A" w:rsidRDefault="00E06A3B" w:rsidP="0068526A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B3506D" w:rsidRPr="0068526A" w:rsidRDefault="00E06A3B" w:rsidP="0068526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B3506D" w:rsidRPr="0068526A" w:rsidRDefault="00E06A3B" w:rsidP="0068526A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3506D" w:rsidRPr="0068526A" w:rsidRDefault="00E06A3B" w:rsidP="0068526A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3506D" w:rsidRPr="0068526A" w:rsidRDefault="00E06A3B" w:rsidP="0068526A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B3506D" w:rsidRPr="0068526A" w:rsidRDefault="00E06A3B" w:rsidP="0068526A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B3506D" w:rsidRPr="0068526A" w:rsidRDefault="00E06A3B" w:rsidP="0068526A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B3506D" w:rsidRPr="0068526A" w:rsidRDefault="00E06A3B" w:rsidP="0068526A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B3506D" w:rsidRPr="0068526A" w:rsidRDefault="00E06A3B" w:rsidP="0068526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B3506D" w:rsidRPr="0068526A" w:rsidRDefault="009F3C89" w:rsidP="0068526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06A3B" w:rsidRPr="0068526A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3506D" w:rsidRPr="0068526A" w:rsidRDefault="00E06A3B" w:rsidP="0068526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B3506D" w:rsidRPr="0068526A" w:rsidRDefault="00E06A3B" w:rsidP="0068526A">
      <w:pPr>
        <w:numPr>
          <w:ilvl w:val="0"/>
          <w:numId w:val="3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B3506D" w:rsidRPr="0068526A" w:rsidRDefault="00E06A3B" w:rsidP="0068526A">
      <w:pPr>
        <w:numPr>
          <w:ilvl w:val="0"/>
          <w:numId w:val="3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B3506D" w:rsidRPr="0068526A" w:rsidRDefault="00E06A3B" w:rsidP="0068526A">
      <w:pPr>
        <w:numPr>
          <w:ilvl w:val="0"/>
          <w:numId w:val="3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B3506D" w:rsidRPr="0068526A" w:rsidRDefault="00E06A3B" w:rsidP="0068526A">
      <w:pPr>
        <w:numPr>
          <w:ilvl w:val="0"/>
          <w:numId w:val="3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(</w:t>
      </w:r>
      <w:proofErr w:type="spell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нестихотворную</w:t>
      </w:r>
      <w:proofErr w:type="spellEnd"/>
      <w:r w:rsidRPr="0068526A">
        <w:rPr>
          <w:rFonts w:ascii="Times New Roman" w:hAnsi="Times New Roman" w:cs="Times New Roman"/>
          <w:color w:val="000000"/>
          <w:sz w:val="24"/>
          <w:szCs w:val="24"/>
        </w:rPr>
        <w:t>) и стихотворную речь;</w:t>
      </w:r>
    </w:p>
    <w:p w:rsidR="00B3506D" w:rsidRPr="0068526A" w:rsidRDefault="00E06A3B" w:rsidP="0068526A">
      <w:pPr>
        <w:numPr>
          <w:ilvl w:val="0"/>
          <w:numId w:val="3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68526A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68526A">
        <w:rPr>
          <w:rFonts w:ascii="Times New Roman" w:hAnsi="Times New Roman" w:cs="Times New Roman"/>
          <w:color w:val="000000"/>
          <w:sz w:val="24"/>
          <w:szCs w:val="24"/>
        </w:rPr>
        <w:t>, сказки (фольклорные и литературные), рассказы, стихотворения);</w:t>
      </w:r>
    </w:p>
    <w:p w:rsidR="00B3506D" w:rsidRPr="0068526A" w:rsidRDefault="00E06A3B" w:rsidP="0068526A">
      <w:pPr>
        <w:numPr>
          <w:ilvl w:val="0"/>
          <w:numId w:val="3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B3506D" w:rsidRPr="0068526A" w:rsidRDefault="00E06A3B" w:rsidP="0068526A">
      <w:pPr>
        <w:numPr>
          <w:ilvl w:val="0"/>
          <w:numId w:val="3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B3506D" w:rsidRPr="0068526A" w:rsidRDefault="00E06A3B" w:rsidP="0068526A">
      <w:pPr>
        <w:numPr>
          <w:ilvl w:val="0"/>
          <w:numId w:val="3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B3506D" w:rsidRPr="0068526A" w:rsidRDefault="00E06A3B" w:rsidP="0068526A">
      <w:pPr>
        <w:numPr>
          <w:ilvl w:val="0"/>
          <w:numId w:val="3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B3506D" w:rsidRPr="0068526A" w:rsidRDefault="00E06A3B" w:rsidP="0068526A">
      <w:pPr>
        <w:numPr>
          <w:ilvl w:val="0"/>
          <w:numId w:val="3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ударения;</w:t>
      </w:r>
    </w:p>
    <w:p w:rsidR="00B3506D" w:rsidRPr="0068526A" w:rsidRDefault="00E06A3B" w:rsidP="0068526A">
      <w:pPr>
        <w:numPr>
          <w:ilvl w:val="0"/>
          <w:numId w:val="3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:rsidR="00B3506D" w:rsidRPr="0068526A" w:rsidRDefault="00E06A3B" w:rsidP="0068526A">
      <w:pPr>
        <w:numPr>
          <w:ilvl w:val="0"/>
          <w:numId w:val="3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:rsidR="00B3506D" w:rsidRPr="0068526A" w:rsidRDefault="00E06A3B" w:rsidP="0068526A">
      <w:pPr>
        <w:numPr>
          <w:ilvl w:val="0"/>
          <w:numId w:val="3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иллюстрациям;</w:t>
      </w:r>
    </w:p>
    <w:p w:rsidR="00B3506D" w:rsidRPr="0068526A" w:rsidRDefault="00E06A3B" w:rsidP="0068526A">
      <w:pPr>
        <w:numPr>
          <w:ilvl w:val="0"/>
          <w:numId w:val="3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B3506D" w:rsidRPr="0068526A" w:rsidRDefault="00E06A3B" w:rsidP="0068526A">
      <w:pPr>
        <w:numPr>
          <w:ilvl w:val="0"/>
          <w:numId w:val="3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color w:val="000000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B3506D" w:rsidRPr="0006631A" w:rsidRDefault="00B3506D">
      <w:pPr>
        <w:sectPr w:rsidR="00B3506D" w:rsidRPr="0006631A" w:rsidSect="00261225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p w:rsidR="00B3506D" w:rsidRPr="0068526A" w:rsidRDefault="00E06A3B" w:rsidP="0068526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30879314"/>
      <w:bookmarkEnd w:id="11"/>
      <w:r w:rsidRPr="0068526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B3506D" w:rsidRPr="0068526A" w:rsidRDefault="00E06A3B" w:rsidP="0068526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85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900"/>
        <w:gridCol w:w="1316"/>
        <w:gridCol w:w="1841"/>
        <w:gridCol w:w="1910"/>
        <w:gridCol w:w="4450"/>
      </w:tblGrid>
      <w:tr w:rsidR="00B3506D" w:rsidRPr="0068526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85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85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B3506D" w:rsidRPr="0068526A" w:rsidRDefault="00B3506D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3506D" w:rsidRPr="0068526A" w:rsidRDefault="00B3506D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3506D" w:rsidRPr="0068526A" w:rsidRDefault="00B3506D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D" w:rsidRPr="0068526A" w:rsidTr="003C3276">
        <w:trPr>
          <w:trHeight w:val="68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06D" w:rsidRPr="0068526A" w:rsidRDefault="00B3506D" w:rsidP="0068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06D" w:rsidRPr="0068526A" w:rsidRDefault="00B3506D" w:rsidP="0068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3506D" w:rsidRPr="0068526A" w:rsidRDefault="00B3506D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06D" w:rsidRPr="0068526A" w:rsidRDefault="00B3506D" w:rsidP="0068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D" w:rsidRPr="006852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B3506D" w:rsidRPr="006852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63B88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https://easyen.ru/load/chtenie/1_klass/388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http://www.nachalka.com/biblioteka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https://media.prosv.ru/content/item/12862/</w:t>
              </w:r>
            </w:hyperlink>
          </w:p>
        </w:tc>
      </w:tr>
      <w:tr w:rsidR="00B3506D" w:rsidRPr="006852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63B88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https://easyen.ru/load/chtenie/1_klass/388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http://www.nachalka.com/biblioteka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https://media.prosv.ru/content/item/12862/</w:t>
              </w:r>
            </w:hyperlink>
          </w:p>
        </w:tc>
      </w:tr>
      <w:tr w:rsidR="00B3506D" w:rsidRPr="006852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63B88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https://easyen.ru/load/chtenie/1_klass/388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http://www.nachalka.com/biblioteka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https://media.prosv.ru/content/item/12862/</w:t>
              </w:r>
            </w:hyperlink>
          </w:p>
        </w:tc>
      </w:tr>
      <w:tr w:rsidR="00B3506D" w:rsidRPr="0068526A" w:rsidTr="00735021">
        <w:trPr>
          <w:trHeight w:val="23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06D" w:rsidRPr="0068526A" w:rsidRDefault="00B3506D" w:rsidP="0068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D" w:rsidRPr="006852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B3506D" w:rsidRPr="006852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63B88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https://easyen.ru/load/chtenie/1_klass/388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http://www.nachalka.com/biblioteka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https://media.prosv.ru/content/item/12862/</w:t>
              </w:r>
            </w:hyperlink>
          </w:p>
        </w:tc>
      </w:tr>
      <w:tr w:rsidR="00B3506D" w:rsidRPr="006852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63B88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https://easyen.ru/load/chtenie/1_klass/388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http://www.nachalka.com/biblioteka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https://media.prosv.ru/content/item/12862/</w:t>
              </w:r>
            </w:hyperlink>
          </w:p>
        </w:tc>
      </w:tr>
      <w:tr w:rsidR="00B3506D" w:rsidRPr="006852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63B88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https://easyen.ru/load/chtenie/1_klass/388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http://www.nachalka.com/biblioteka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https://media.prosv.ru/content/item/12862/</w:t>
              </w:r>
            </w:hyperlink>
          </w:p>
        </w:tc>
      </w:tr>
      <w:tr w:rsidR="00B3506D" w:rsidRPr="006852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 — </w:t>
            </w: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63B88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https://easyen.ru/load/chtenie/1_klass/388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http://www.nachalka.com/biblioteka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https://media.prosv.ru/content/item/12862/</w:t>
              </w:r>
            </w:hyperlink>
          </w:p>
        </w:tc>
      </w:tr>
      <w:tr w:rsidR="00B3506D" w:rsidRPr="006852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63B88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https://easyen.ru/load/chtenie/1_klass/388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http://www.nachalka.com/biblioteka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https://media.prosv.ru/content/item/12862/</w:t>
              </w:r>
            </w:hyperlink>
          </w:p>
        </w:tc>
      </w:tr>
      <w:tr w:rsidR="00B3506D" w:rsidRPr="006852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63B88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https://easyen.ru/load/chtenie/1_klass/388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http://www.nachalka.com/biblioteka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https://media.prosv.ru/content/item/12862/</w:t>
              </w:r>
            </w:hyperlink>
          </w:p>
        </w:tc>
      </w:tr>
      <w:tr w:rsidR="00B3506D" w:rsidRPr="006852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63B88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https://easyen.ru/load/chtenie/1_klass/388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http://www.nachalka.com/biblioteka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https://media.prosv.ru/content/item/12862/</w:t>
              </w:r>
            </w:hyperlink>
          </w:p>
        </w:tc>
      </w:tr>
      <w:tr w:rsidR="00B3506D" w:rsidRPr="0068526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63B88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https://easyen.ru/load/chtenie/1_klass/388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http://www.nachalka.com/biblioteka</w:t>
              </w:r>
            </w:hyperlink>
            <w:r w:rsidR="00E06A3B"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">
              <w:r w:rsidR="00E06A3B" w:rsidRPr="006852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https://media.prosv.ru/content/item/12862/</w:t>
              </w:r>
            </w:hyperlink>
          </w:p>
        </w:tc>
      </w:tr>
      <w:tr w:rsidR="00B3506D" w:rsidRPr="00685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06D" w:rsidRPr="0068526A" w:rsidRDefault="00B3506D" w:rsidP="0068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D" w:rsidRPr="00685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B3506D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D" w:rsidRPr="00685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E06A3B" w:rsidP="006852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506D" w:rsidRPr="0068526A" w:rsidRDefault="00B3506D" w:rsidP="00685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06D" w:rsidRPr="00261225" w:rsidRDefault="00B3506D" w:rsidP="0026122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3506D" w:rsidRPr="00261225" w:rsidSect="00261225">
          <w:pgSz w:w="16383" w:h="11906" w:orient="landscape"/>
          <w:pgMar w:top="851" w:right="851" w:bottom="851" w:left="1418" w:header="720" w:footer="720" w:gutter="0"/>
          <w:cols w:space="720"/>
          <w:docGrid w:linePitch="299"/>
        </w:sectPr>
      </w:pPr>
    </w:p>
    <w:p w:rsidR="0068526A" w:rsidRDefault="0068526A" w:rsidP="0026122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3" w:name="block-30879316"/>
      <w:bookmarkEnd w:id="12"/>
    </w:p>
    <w:p w:rsidR="0068526A" w:rsidRDefault="0068526A" w:rsidP="0026122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526A" w:rsidRDefault="0068526A" w:rsidP="0026122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526A" w:rsidRDefault="0068526A" w:rsidP="0026122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526A" w:rsidRDefault="0068526A" w:rsidP="0026122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526A" w:rsidRDefault="0068526A" w:rsidP="0026122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526A" w:rsidRDefault="0068526A" w:rsidP="0026122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526A" w:rsidRDefault="0068526A" w:rsidP="0026122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526A" w:rsidRDefault="0068526A" w:rsidP="0026122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526A" w:rsidRDefault="0068526A" w:rsidP="0026122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526A" w:rsidRDefault="0068526A" w:rsidP="0026122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506D" w:rsidRPr="00261225" w:rsidRDefault="003C3276" w:rsidP="0026122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612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  ПЛАНИРОВАНИЕ</w:t>
      </w:r>
      <w:r w:rsidR="00E06A3B" w:rsidRPr="002612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3506D" w:rsidRPr="00261225" w:rsidRDefault="00E06A3B" w:rsidP="0026122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612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3260"/>
        <w:gridCol w:w="993"/>
        <w:gridCol w:w="1842"/>
        <w:gridCol w:w="1843"/>
        <w:gridCol w:w="1701"/>
        <w:gridCol w:w="3592"/>
      </w:tblGrid>
      <w:tr w:rsidR="00B3506D" w:rsidRPr="00261225" w:rsidTr="0068526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D" w:rsidRPr="00261225" w:rsidRDefault="00E06A3B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61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61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B3506D" w:rsidRPr="00261225" w:rsidRDefault="00B3506D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D" w:rsidRPr="00261225" w:rsidRDefault="00E06A3B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3506D" w:rsidRPr="00261225" w:rsidRDefault="00B3506D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B3506D" w:rsidRPr="00261225" w:rsidRDefault="00E06A3B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D" w:rsidRPr="00261225" w:rsidRDefault="00E06A3B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3506D" w:rsidRPr="00261225" w:rsidRDefault="00B3506D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D" w:rsidRPr="00261225" w:rsidRDefault="00E06A3B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3506D" w:rsidRPr="00261225" w:rsidRDefault="00B3506D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6D" w:rsidRPr="00261225" w:rsidTr="0068526A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06D" w:rsidRPr="00261225" w:rsidRDefault="00B3506D" w:rsidP="00261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06D" w:rsidRPr="00261225" w:rsidRDefault="00B3506D" w:rsidP="00261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506D" w:rsidRPr="00261225" w:rsidRDefault="00E06A3B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3506D" w:rsidRPr="00261225" w:rsidRDefault="00B3506D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06D" w:rsidRPr="00261225" w:rsidRDefault="00E06A3B" w:rsidP="0068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506D" w:rsidRPr="00261225" w:rsidRDefault="00E06A3B" w:rsidP="0068526A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06D" w:rsidRPr="00261225" w:rsidRDefault="00B3506D" w:rsidP="00261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06D" w:rsidRPr="00261225" w:rsidRDefault="00B3506D" w:rsidP="00261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BE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136BBE" w:rsidRPr="00261225" w:rsidRDefault="00136BBE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рассказов по сюжетным картинкам    с.4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136BBE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136BBE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136BBE" w:rsidRPr="00261225" w:rsidRDefault="00136BBE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предложения из речевого потока    с.5-6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«Что такое предложение?» (РЭШ) </w:t>
            </w:r>
            <w:hyperlink r:id="rId51">
              <w:r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136BBE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136BBE" w:rsidRPr="00261225" w:rsidRDefault="00136BBE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Моделирование состава предложения     с.7-8 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136BBE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136BBE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136BBE" w:rsidRPr="00261225" w:rsidRDefault="00136BBE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Родине. Произведение по выбору, например, С.Д. Дрожжин "Привет" с.9-10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136BBE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https://multiurok.ru/files/urok-1-stikhi-o-rodine-s-drozhzhin-privet.html?ysclid=lltq14305z191846868</w:t>
              </w:r>
            </w:hyperlink>
          </w:p>
        </w:tc>
      </w:tr>
      <w:tr w:rsidR="00136BBE" w:rsidRPr="00261225" w:rsidTr="0068526A">
        <w:trPr>
          <w:trHeight w:val="52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136BBE" w:rsidRPr="00261225" w:rsidRDefault="00136BBE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первого звука в слове  с.11-12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136BBE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136BBE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136BBE" w:rsidRPr="00261225" w:rsidRDefault="00136BBE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слова с.13-14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136BBE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136BBE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136BBE" w:rsidRPr="00261225" w:rsidRDefault="00136BBE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гласных звуков в слове с.15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136BBE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136BBE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136BBE" w:rsidRPr="00261225" w:rsidRDefault="00136BBE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 о Родине. Произведение по выбору, например, Е.В. Серова "Мой дом"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136BBE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136BBE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136BBE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5E0C42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0C42" w:rsidRPr="00261225" w:rsidRDefault="005E0C42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5E0C42" w:rsidRPr="00261225" w:rsidRDefault="005E0C42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звуков по твёрдости-мягкости с.16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0C42" w:rsidRPr="00261225" w:rsidRDefault="005E0C42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0C42" w:rsidRPr="00261225" w:rsidRDefault="005E0C42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0C42" w:rsidRPr="00261225" w:rsidRDefault="005E0C42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0C42" w:rsidRPr="00261225" w:rsidRDefault="005E0C42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E0C42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5E0C42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5E0C42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0C42" w:rsidRPr="00261225" w:rsidRDefault="005E0C42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5E0C42" w:rsidRPr="00261225" w:rsidRDefault="005E0C42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качественных характеристик звуков в моделях слов с.17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0C42" w:rsidRPr="00261225" w:rsidRDefault="005E0C42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0C42" w:rsidRPr="00261225" w:rsidRDefault="005E0C42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0C42" w:rsidRPr="00261225" w:rsidRDefault="005E0C42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0C42" w:rsidRPr="00261225" w:rsidRDefault="005E0C42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E0C42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5E0C42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5E0C42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0C42" w:rsidRPr="00261225" w:rsidRDefault="005E0C42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5E0C42" w:rsidRPr="00261225" w:rsidRDefault="005E0C42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проводить звуковой анализ слова с.18-19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0C42" w:rsidRPr="00261225" w:rsidRDefault="005E0C42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0C42" w:rsidRPr="00261225" w:rsidRDefault="005E0C42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0C42" w:rsidRPr="00261225" w:rsidRDefault="005E0C42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0C42" w:rsidRPr="00261225" w:rsidRDefault="005E0C42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E0C42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5E0C42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5E0C42" w:rsidRPr="00261225" w:rsidTr="0068526A">
        <w:trPr>
          <w:trHeight w:val="1430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0C42" w:rsidRPr="00261225" w:rsidRDefault="005E0C42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5E0C42" w:rsidRPr="00261225" w:rsidRDefault="005E0C42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природе. Произведение по выбору, например, И.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Соколов-Микитов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"Русский лес"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0C42" w:rsidRPr="00261225" w:rsidRDefault="005E0C42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0C42" w:rsidRPr="00261225" w:rsidRDefault="005E0C42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0C42" w:rsidRPr="00261225" w:rsidRDefault="005E0C42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0C42" w:rsidRPr="00261225" w:rsidRDefault="005E0C42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E0C42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5E0C42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996A3B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A3B" w:rsidRPr="00261225" w:rsidRDefault="00996A3B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996A3B" w:rsidRPr="00261225" w:rsidRDefault="00996A3B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устанавливать последовательность звуков в слове                        с. 20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96A3B" w:rsidRPr="00261225" w:rsidRDefault="00996A3B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96A3B" w:rsidRPr="00261225" w:rsidRDefault="00996A3B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6A3B" w:rsidRPr="00261225" w:rsidRDefault="00996A3B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96A3B" w:rsidRPr="00261225" w:rsidRDefault="00996A3B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96A3B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996A3B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996A3B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A3B" w:rsidRPr="00261225" w:rsidRDefault="00996A3B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996A3B" w:rsidRPr="00261225" w:rsidRDefault="00996A3B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с.21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96A3B" w:rsidRPr="00261225" w:rsidRDefault="00996A3B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96A3B" w:rsidRPr="00261225" w:rsidRDefault="00996A3B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6A3B" w:rsidRPr="00261225" w:rsidRDefault="00996A3B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96A3B" w:rsidRPr="00261225" w:rsidRDefault="00996A3B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96A3B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996A3B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https://resh.edu.ru/subject/lesson/6436/start/178898/</w:t>
              </w:r>
            </w:hyperlink>
          </w:p>
        </w:tc>
      </w:tr>
      <w:tr w:rsidR="00996A3B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A3B" w:rsidRPr="00261225" w:rsidRDefault="00996A3B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996A3B" w:rsidRPr="00261225" w:rsidRDefault="00996A3B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с.22-23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96A3B" w:rsidRPr="00261225" w:rsidRDefault="00996A3B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96A3B" w:rsidRPr="00261225" w:rsidRDefault="00996A3B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6A3B" w:rsidRPr="00261225" w:rsidRDefault="00996A3B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96A3B" w:rsidRPr="00261225" w:rsidRDefault="00996A3B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96A3B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996A3B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https://resh.edu.ru/subject/lesson/6436/start/178898/</w:t>
              </w:r>
            </w:hyperlink>
          </w:p>
        </w:tc>
      </w:tr>
      <w:tr w:rsidR="00996A3B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A3B" w:rsidRPr="00261225" w:rsidRDefault="00996A3B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996A3B" w:rsidRPr="00261225" w:rsidRDefault="00996A3B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 с.24-25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96A3B" w:rsidRPr="00261225" w:rsidRDefault="00996A3B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96A3B" w:rsidRPr="00261225" w:rsidRDefault="00996A3B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6A3B" w:rsidRPr="00261225" w:rsidRDefault="00996A3B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96A3B" w:rsidRPr="00261225" w:rsidRDefault="00996A3B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96A3B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996A3B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https://resh.edu.ru/subject/lesson/6064/start/285528/</w:t>
              </w:r>
            </w:hyperlink>
          </w:p>
        </w:tc>
      </w:tr>
      <w:tr w:rsidR="006A517A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6A517A" w:rsidRPr="00261225" w:rsidRDefault="006A517A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 о родной природе. Произведение по выбору, например, М.Л. </w:t>
            </w: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Михайлов "Лесные хоромы" с.26-27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6A517A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6A517A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6A517A" w:rsidRPr="00261225" w:rsidRDefault="006A517A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с.28-29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6A517A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https://resh.edu.ru/subject/lesson/3754/start/273872/</w:t>
              </w:r>
            </w:hyperlink>
          </w:p>
        </w:tc>
      </w:tr>
      <w:tr w:rsidR="006A517A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6A517A" w:rsidRPr="00261225" w:rsidRDefault="006A517A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с.30-31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6A517A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6A517A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6A517A" w:rsidRPr="00261225" w:rsidRDefault="006A517A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буквой ы с.32-33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6A517A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6A517A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6A517A" w:rsidRPr="00261225" w:rsidRDefault="006A517A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В.К.Железников</w:t>
            </w:r>
            <w:proofErr w:type="spell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"История с азбукой" с.34-35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6A517A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6A517A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6A517A" w:rsidRPr="00261225" w:rsidRDefault="006A517A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 с.36-37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6A517A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6A517A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6A517A" w:rsidRPr="00261225" w:rsidRDefault="006A517A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 с.38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6A517A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https://resh.edu.ru/subject/lesson/3544/start/285341/</w:t>
              </w:r>
            </w:hyperlink>
          </w:p>
        </w:tc>
      </w:tr>
      <w:tr w:rsidR="006A517A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6A517A" w:rsidRPr="00261225" w:rsidRDefault="006A517A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А.Л.Барто</w:t>
            </w:r>
            <w:proofErr w:type="spell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 школу" с.39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6A517A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A517A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6A517A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4A4049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4A4049" w:rsidRPr="00261225" w:rsidRDefault="004A4049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Н, 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с.40-41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4A4049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4A4049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4A4049" w:rsidRPr="00261225" w:rsidRDefault="004A4049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заглавной буквами Н, н с.42-43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4A4049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https://resh.edu.ru/subject/lesson/6446/start/285726/</w:t>
              </w:r>
            </w:hyperlink>
          </w:p>
        </w:tc>
      </w:tr>
      <w:tr w:rsidR="004A4049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4A4049" w:rsidRPr="00261225" w:rsidRDefault="004A4049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с.44-45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4A4049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4A4049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4A4049" w:rsidRPr="00261225" w:rsidRDefault="004A4049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с.46-47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4A4049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https://resh.edu.ru/subject/lesson/3526/start/285466/</w:t>
              </w:r>
            </w:hyperlink>
          </w:p>
        </w:tc>
      </w:tr>
      <w:tr w:rsidR="004A4049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4A4049" w:rsidRPr="00261225" w:rsidRDefault="004A4049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 с.48-49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4A4049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https://resh.edu.ru/subject/lesson/3526/start/285466/</w:t>
              </w:r>
            </w:hyperlink>
          </w:p>
        </w:tc>
      </w:tr>
      <w:tr w:rsidR="004A4049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932582" w:rsidRPr="00261225" w:rsidRDefault="004A4049" w:rsidP="00261225">
            <w:pPr>
              <w:spacing w:after="0"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 </w:t>
            </w:r>
          </w:p>
          <w:p w:rsidR="004A4049" w:rsidRPr="00261225" w:rsidRDefault="004A4049" w:rsidP="00261225">
            <w:pPr>
              <w:spacing w:after="0"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с.50-51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4A4049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https://resh.edu.ru/subject/lesson/6437/start/285318/</w:t>
              </w:r>
            </w:hyperlink>
          </w:p>
        </w:tc>
      </w:tr>
      <w:tr w:rsidR="004A4049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2582" w:rsidRPr="00261225" w:rsidRDefault="004A4049" w:rsidP="00261225">
            <w:pPr>
              <w:spacing w:after="0"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 </w:t>
            </w:r>
          </w:p>
          <w:p w:rsidR="004A4049" w:rsidRPr="00261225" w:rsidRDefault="004A4049" w:rsidP="00261225">
            <w:pPr>
              <w:spacing w:after="0"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с.52-53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4A4049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https://resh.edu.ru/subject/lesson/6199/start/285297/</w:t>
              </w:r>
            </w:hyperlink>
          </w:p>
        </w:tc>
      </w:tr>
      <w:tr w:rsidR="004A4049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произведения. Произведение по выбору, например, В.В.Бианки "Лесной Колобок - Колючий бок" с.54-57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4A4049" w:rsidRPr="00261225" w:rsidRDefault="004A4049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6F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742B6F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742B6F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Л, л с.58-59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742B6F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742B6F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742B6F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742B6F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742B6F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742B6F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742B6F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742B6F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Л, л с.60-61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742B6F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742B6F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742B6F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742B6F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742B6F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742B6F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742B6F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742B6F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</w:t>
            </w: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заглавной буквами 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 с.64-65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742B6F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742B6F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742B6F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742B6F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742B6F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</w:t>
              </w:r>
              <w:r w:rsidR="00742B6F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3495/start/303967/</w:t>
              </w:r>
            </w:hyperlink>
          </w:p>
        </w:tc>
      </w:tr>
      <w:tr w:rsidR="00742B6F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742B6F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742B6F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 с.66-67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742B6F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742B6F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742B6F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742B6F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42B6F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742B6F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726D0E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726D0E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726D0E" w:rsidRPr="00261225" w:rsidRDefault="00726D0E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В.Г.Сутеев</w:t>
            </w:r>
            <w:proofErr w:type="spell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"Дядя Миша" с.62-63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726D0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726D0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726D0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726D0E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726D0E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726D0E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726D0E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726D0E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с.68-69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726D0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726D0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726D0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726D0E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726D0E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https://resh.edu.ru/subject/lesson/3756/start/285361/</w:t>
              </w:r>
            </w:hyperlink>
          </w:p>
        </w:tc>
      </w:tr>
      <w:tr w:rsidR="00726D0E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726D0E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726D0E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с.70-71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726D0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726D0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726D0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726D0E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726D0E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https://resh.edu.ru/subject/lesson/6457/start/285427/</w:t>
              </w:r>
            </w:hyperlink>
          </w:p>
        </w:tc>
      </w:tr>
      <w:tr w:rsidR="00726D0E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726D0E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726D0E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 с.72-73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726D0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726D0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726D0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726D0E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26D0E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726D0E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https://resh.edu.ru/subject/lesson/6457/start/285427/</w:t>
              </w:r>
            </w:hyperlink>
          </w:p>
        </w:tc>
      </w:tr>
      <w:tr w:rsidR="003B2619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3B2619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B2619" w:rsidRPr="00261225" w:rsidRDefault="003B2619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 с.74-75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3B261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3B261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3B261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3B2619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3B2619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https://resh.edu.ru/subject/lesson/4128/start/285408/</w:t>
              </w:r>
            </w:hyperlink>
          </w:p>
        </w:tc>
      </w:tr>
      <w:tr w:rsidR="003B2619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3B2619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B2619" w:rsidRPr="00261225" w:rsidRDefault="003B2619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правил обозначения буквами гласных звуков после мягких и твёрдых согласных звуков с.76-77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3B261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3B261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3B261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3B2619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3B2619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https://resh.edu.ru/subject/lesson/4128/start/285408/</w:t>
              </w:r>
            </w:hyperlink>
          </w:p>
        </w:tc>
      </w:tr>
      <w:tr w:rsidR="003B2619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3B2619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3B2619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 с.78-</w:t>
            </w: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3B261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3B261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3B261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3B2619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3B2619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3B2619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3B2619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3B2619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 с.80-83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3B261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3B261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3B261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3B2619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B2619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3B2619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5147CC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47CC" w:rsidRPr="00261225" w:rsidRDefault="005147CC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147CC" w:rsidRPr="00261225" w:rsidRDefault="005147CC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М, м с.84-85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47CC" w:rsidRPr="00261225" w:rsidRDefault="005147C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47CC" w:rsidRPr="00261225" w:rsidRDefault="005147C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47CC" w:rsidRPr="00261225" w:rsidRDefault="005147C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147CC" w:rsidRPr="00261225" w:rsidRDefault="005147CC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147CC" w:rsidRPr="00261225" w:rsidRDefault="005147CC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CC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47CC" w:rsidRPr="00261225" w:rsidRDefault="005147CC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5147CC" w:rsidRPr="00261225" w:rsidRDefault="005147CC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М, м с.86-89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47CC" w:rsidRPr="00261225" w:rsidRDefault="005147C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47CC" w:rsidRPr="00261225" w:rsidRDefault="005147C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47CC" w:rsidRPr="00261225" w:rsidRDefault="005147C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147CC" w:rsidRPr="00261225" w:rsidRDefault="005147CC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147CC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5147CC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https://resh.edu.ru/subject/lesson/6441/start/222571/</w:t>
              </w:r>
            </w:hyperlink>
          </w:p>
        </w:tc>
      </w:tr>
      <w:tr w:rsidR="005147CC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47CC" w:rsidRPr="00261225" w:rsidRDefault="005147CC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5147CC" w:rsidRPr="00261225" w:rsidRDefault="005147CC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 с.90-91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47CC" w:rsidRPr="00261225" w:rsidRDefault="005147C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47CC" w:rsidRPr="00261225" w:rsidRDefault="005147C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47CC" w:rsidRPr="00261225" w:rsidRDefault="005147C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147CC" w:rsidRPr="00261225" w:rsidRDefault="005147CC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147CC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5147CC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https://resh.edu.ru/subject/lesson/6438/start/285384/</w:t>
              </w:r>
            </w:hyperlink>
          </w:p>
        </w:tc>
      </w:tr>
      <w:tr w:rsidR="005147CC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147CC" w:rsidRPr="00261225" w:rsidRDefault="005147CC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5147CC" w:rsidRPr="00261225" w:rsidRDefault="005147CC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 с.92-95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47CC" w:rsidRPr="00261225" w:rsidRDefault="005147C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47CC" w:rsidRPr="00261225" w:rsidRDefault="005147C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47CC" w:rsidRPr="00261225" w:rsidRDefault="005147C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147CC" w:rsidRPr="00261225" w:rsidRDefault="005147CC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147CC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5147CC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https://resh.edu.ru/subject/lesson/6438/start/285384/</w:t>
              </w:r>
            </w:hyperlink>
          </w:p>
        </w:tc>
      </w:tr>
      <w:tr w:rsidR="00E761B5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61B5" w:rsidRPr="00261225" w:rsidRDefault="00E761B5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E761B5" w:rsidRPr="00261225" w:rsidRDefault="00E761B5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 с.96-97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61B5" w:rsidRPr="00261225" w:rsidRDefault="00E761B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761B5" w:rsidRPr="00261225" w:rsidRDefault="00E761B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61B5" w:rsidRPr="00261225" w:rsidRDefault="00E761B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61B5" w:rsidRPr="00261225" w:rsidRDefault="00E761B5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761B5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E761B5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E761B5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61B5" w:rsidRPr="00261225" w:rsidRDefault="00E761B5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E761B5" w:rsidRPr="00261225" w:rsidRDefault="00E761B5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 с.98-100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61B5" w:rsidRPr="00261225" w:rsidRDefault="00E761B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761B5" w:rsidRPr="00261225" w:rsidRDefault="00E761B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61B5" w:rsidRPr="00261225" w:rsidRDefault="00E761B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61B5" w:rsidRPr="00261225" w:rsidRDefault="00E761B5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761B5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E761B5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https://resh.edu.ru/subject/lesson/3837/start/304038/</w:t>
              </w:r>
            </w:hyperlink>
          </w:p>
        </w:tc>
      </w:tr>
      <w:tr w:rsidR="00E761B5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61B5" w:rsidRPr="00261225" w:rsidRDefault="00E761B5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E761B5" w:rsidRPr="00261225" w:rsidRDefault="00E761B5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стихотворений о животных. Произведение по выбору, например, А.А. Блок "Зайчик" с.101-103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61B5" w:rsidRPr="00261225" w:rsidRDefault="00E761B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761B5" w:rsidRPr="00261225" w:rsidRDefault="00E761B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61B5" w:rsidRPr="00261225" w:rsidRDefault="00E761B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61B5" w:rsidRPr="00261225" w:rsidRDefault="00E761B5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761B5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E761B5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https://resh.edu.ru/subject/lesson/3757/start/293727/</w:t>
              </w:r>
            </w:hyperlink>
          </w:p>
        </w:tc>
      </w:tr>
      <w:tr w:rsidR="00E761B5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61B5" w:rsidRPr="00261225" w:rsidRDefault="00E761B5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E761B5" w:rsidRPr="00261225" w:rsidRDefault="00E761B5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 </w:t>
            </w: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с.104-105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61B5" w:rsidRPr="00261225" w:rsidRDefault="00E761B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761B5" w:rsidRPr="00261225" w:rsidRDefault="00E761B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61B5" w:rsidRPr="00261225" w:rsidRDefault="00E761B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61B5" w:rsidRPr="00261225" w:rsidRDefault="00E761B5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761B5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E761B5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https://resh.edu.ru/subject/lesson/3757/start/293727/</w:t>
              </w:r>
            </w:hyperlink>
          </w:p>
        </w:tc>
      </w:tr>
      <w:tr w:rsidR="00356536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536" w:rsidRPr="00261225" w:rsidRDefault="00356536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56536" w:rsidRPr="00261225" w:rsidRDefault="00356536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 с.106-109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536" w:rsidRPr="00261225" w:rsidRDefault="0035653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56536" w:rsidRPr="00261225" w:rsidRDefault="0035653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536" w:rsidRPr="00261225" w:rsidRDefault="0035653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6536" w:rsidRPr="00261225" w:rsidRDefault="00356536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56536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356536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https://resh.edu.ru/subject/lesson/3855/start/180636/</w:t>
              </w:r>
            </w:hyperlink>
          </w:p>
        </w:tc>
      </w:tr>
      <w:tr w:rsidR="00356536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536" w:rsidRPr="00261225" w:rsidRDefault="00356536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56536" w:rsidRPr="00261225" w:rsidRDefault="00356536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Я, я с.110-111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536" w:rsidRPr="00261225" w:rsidRDefault="0035653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56536" w:rsidRPr="00261225" w:rsidRDefault="0035653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536" w:rsidRPr="00261225" w:rsidRDefault="0035653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6536" w:rsidRPr="00261225" w:rsidRDefault="00356536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56536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356536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356536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536" w:rsidRPr="00261225" w:rsidRDefault="00356536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56536" w:rsidRPr="00261225" w:rsidRDefault="00356536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буквами Я, я с.112-113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536" w:rsidRPr="00261225" w:rsidRDefault="0035653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56536" w:rsidRPr="00261225" w:rsidRDefault="0035653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536" w:rsidRPr="00261225" w:rsidRDefault="0035653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6536" w:rsidRPr="00261225" w:rsidRDefault="00356536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56536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356536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https://resh.edu.ru/subject/lesson/3835/start/271606/</w:t>
              </w:r>
            </w:hyperlink>
          </w:p>
        </w:tc>
      </w:tr>
      <w:tr w:rsidR="00356536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56536" w:rsidRPr="00261225" w:rsidRDefault="00356536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56536" w:rsidRPr="00261225" w:rsidRDefault="00356536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Лисичкин</w:t>
            </w:r>
            <w:proofErr w:type="spell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хлеб"  с.114-117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6536" w:rsidRPr="00261225" w:rsidRDefault="0035653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56536" w:rsidRPr="00261225" w:rsidRDefault="0035653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6536" w:rsidRPr="00261225" w:rsidRDefault="0035653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6536" w:rsidRPr="00261225" w:rsidRDefault="00356536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56536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356536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8C200A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200A" w:rsidRPr="00261225" w:rsidRDefault="008C200A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8C200A" w:rsidRPr="00261225" w:rsidRDefault="008C200A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Г, г с.118-119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200A" w:rsidRPr="00261225" w:rsidRDefault="008C200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200A" w:rsidRPr="00261225" w:rsidRDefault="008C200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200A" w:rsidRPr="00261225" w:rsidRDefault="008C200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200A" w:rsidRPr="00261225" w:rsidRDefault="008C200A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C200A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8C200A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8C200A" w:rsidRPr="00261225" w:rsidTr="0068526A">
        <w:trPr>
          <w:trHeight w:val="570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200A" w:rsidRPr="00261225" w:rsidRDefault="008C200A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8C200A" w:rsidRPr="00261225" w:rsidRDefault="008C200A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Г, г с.120-122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200A" w:rsidRPr="00261225" w:rsidRDefault="008C200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200A" w:rsidRPr="00261225" w:rsidRDefault="008C200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200A" w:rsidRPr="00261225" w:rsidRDefault="008C200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200A" w:rsidRPr="00261225" w:rsidRDefault="008C200A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C200A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8C200A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https://resh.edu.ru/subject/lesson/6459/start/180605/</w:t>
              </w:r>
            </w:hyperlink>
          </w:p>
        </w:tc>
      </w:tr>
      <w:tr w:rsidR="008C200A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200A" w:rsidRPr="00261225" w:rsidRDefault="008C200A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AA0FBF" w:rsidRPr="00261225" w:rsidRDefault="00AA0FBF" w:rsidP="00261225">
            <w:pPr>
              <w:spacing w:after="0" w:line="240" w:lineRule="auto"/>
              <w:ind w:left="-1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Часть 2</w:t>
            </w:r>
          </w:p>
          <w:p w:rsidR="008C200A" w:rsidRPr="00261225" w:rsidRDefault="008C200A" w:rsidP="00261225">
            <w:pPr>
              <w:spacing w:after="0"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Ч, ч </w:t>
            </w:r>
            <w:r w:rsidR="00AA0FBF" w:rsidRPr="00261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с.4-5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200A" w:rsidRPr="00261225" w:rsidRDefault="008C200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200A" w:rsidRPr="00261225" w:rsidRDefault="008C200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200A" w:rsidRPr="00261225" w:rsidRDefault="008C200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200A" w:rsidRPr="00261225" w:rsidRDefault="008C200A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C200A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8C200A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https://resh.edu.ru/subject/lesson/6460/start/285485/</w:t>
              </w:r>
            </w:hyperlink>
          </w:p>
        </w:tc>
      </w:tr>
      <w:tr w:rsidR="008C200A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200A" w:rsidRPr="00261225" w:rsidRDefault="008C200A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8C200A" w:rsidRPr="00261225" w:rsidRDefault="008C200A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Ч, ч с.6-9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200A" w:rsidRPr="00261225" w:rsidRDefault="008C200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200A" w:rsidRPr="00261225" w:rsidRDefault="008C200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200A" w:rsidRPr="00261225" w:rsidRDefault="008C200A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200A" w:rsidRPr="00261225" w:rsidRDefault="008C200A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C200A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8C200A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https://resh.edu.ru/subject/lesson/6460/start/285485/</w:t>
              </w:r>
            </w:hyperlink>
          </w:p>
        </w:tc>
      </w:tr>
      <w:tr w:rsidR="00DB4D31" w:rsidRPr="00261225" w:rsidTr="0068526A">
        <w:trPr>
          <w:trHeight w:val="77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D31" w:rsidRPr="00261225" w:rsidRDefault="00DB4D31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932582" w:rsidRPr="00261225" w:rsidRDefault="00DB4D31" w:rsidP="00261225">
            <w:pPr>
              <w:spacing w:after="0"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буквой ь. Различение функций буквы ь </w:t>
            </w:r>
          </w:p>
          <w:p w:rsidR="00DB4D31" w:rsidRPr="00261225" w:rsidRDefault="00DB4D31" w:rsidP="00261225">
            <w:pPr>
              <w:spacing w:after="0"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с.10-11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4D31" w:rsidRPr="00261225" w:rsidRDefault="00DB4D31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4D31" w:rsidRPr="00261225" w:rsidRDefault="00DB4D31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D31" w:rsidRPr="00261225" w:rsidRDefault="00DB4D31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B4D31" w:rsidRPr="00261225" w:rsidRDefault="00DB4D31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B4D31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DB4D31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https://resh.edu.ru/subject/lesson/4140/start/285447/</w:t>
              </w:r>
            </w:hyperlink>
          </w:p>
        </w:tc>
      </w:tr>
      <w:tr w:rsidR="00DB4D31" w:rsidRPr="00261225" w:rsidTr="0068526A">
        <w:trPr>
          <w:trHeight w:val="1116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D31" w:rsidRPr="00261225" w:rsidRDefault="00DB4D31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DB4D31" w:rsidRPr="00261225" w:rsidRDefault="00DB4D31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произведения. Произведение по выбору, например, С.Я.Маршак "Тихая сказка" с.12-15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4D31" w:rsidRPr="00261225" w:rsidRDefault="00DB4D31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4D31" w:rsidRPr="00261225" w:rsidRDefault="00DB4D31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D31" w:rsidRPr="00261225" w:rsidRDefault="00DB4D31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B4D31" w:rsidRPr="00261225" w:rsidRDefault="00DB4D31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B4D31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DB4D31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https://resh.edu.ru/subject/lesson/4140/start/285447/</w:t>
              </w:r>
            </w:hyperlink>
          </w:p>
        </w:tc>
      </w:tr>
      <w:tr w:rsidR="00DB4D31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D31" w:rsidRPr="00261225" w:rsidRDefault="00DB4D31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DB4D31" w:rsidRPr="00261225" w:rsidRDefault="00DB4D31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 с.16-17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4D31" w:rsidRPr="00261225" w:rsidRDefault="00DB4D31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4D31" w:rsidRPr="00261225" w:rsidRDefault="00DB4D31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D31" w:rsidRPr="00261225" w:rsidRDefault="00DB4D31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B4D31" w:rsidRPr="00261225" w:rsidRDefault="00DB4D31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B4D31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DB4D31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https://resh.edu.ru/subject/lesson/3870/start/181084/</w:t>
              </w:r>
            </w:hyperlink>
          </w:p>
        </w:tc>
      </w:tr>
      <w:tr w:rsidR="00DB4D31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D31" w:rsidRPr="00261225" w:rsidRDefault="00DB4D31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DB4D31" w:rsidRPr="00261225" w:rsidRDefault="00DB4D31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детях. Произведение по выбору, например, Е.А.Пермяк "Пичугин мост" с.18-23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B4D31" w:rsidRPr="00261225" w:rsidRDefault="00DB4D31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B4D31" w:rsidRPr="00261225" w:rsidRDefault="00DB4D31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D31" w:rsidRPr="00261225" w:rsidRDefault="00DB4D31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B4D31" w:rsidRPr="00261225" w:rsidRDefault="00DB4D31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B4D31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DB4D31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220226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220226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220226" w:rsidRPr="00261225" w:rsidRDefault="00220226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 с.24-25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22022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22022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22022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220226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220226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220226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220226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220226" w:rsidRPr="00261225" w:rsidRDefault="00220226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  с.26-29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22022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22022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22022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220226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220226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220226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220226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220226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ё с. 30-31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22022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22022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22022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220226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220226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220226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220226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220226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ё с.32-33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22022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22022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22022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220226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20226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220226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5E4648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5E4648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5E4648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Й, й с.34-</w:t>
            </w: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5E4648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5E4648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5E4648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5E464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932582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5E4648" w:rsidRPr="00261225" w:rsidTr="0068526A">
        <w:trPr>
          <w:trHeight w:val="1408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5E4648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5E4648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Совершенствование навыка чтения. А.А. Шибаев "Беспокойные соседки", "Познакомились" </w:t>
            </w:r>
            <w:r w:rsidR="00932582"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с.36-37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5E4648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5E4648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5E4648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5E464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5E4648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https://resh.edu.ru/subject/lesson/3856/start/285547/</w:t>
              </w:r>
            </w:hyperlink>
          </w:p>
        </w:tc>
      </w:tr>
      <w:tr w:rsidR="005E4648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5E4648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5E4648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заглавной буквами Х, х </w:t>
            </w:r>
            <w:r w:rsidR="00932582"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с.38-39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5E4648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5E4648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5E4648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5E464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5E4648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https://resh.edu.ru/subject/lesson/6447/start/285745/</w:t>
              </w:r>
            </w:hyperlink>
          </w:p>
        </w:tc>
      </w:tr>
      <w:tr w:rsidR="005E4648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5E4648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5E4648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Х, 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2582"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с.40-41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5E4648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5E4648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5E4648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5E464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E4648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5E4648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BE32CF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BE32CF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BE32CF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навыка чтения </w:t>
            </w:r>
            <w:r w:rsidR="00932582"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с.42-45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BE32CF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BE32CF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BE32CF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BE32CF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BE32CF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BE32CF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BE32CF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BE32CF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ю </w:t>
            </w:r>
            <w:r w:rsidR="00932582"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с.46-47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BE32CF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BE32CF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BE32CF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BE32CF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BE32CF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BE32CF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BE32CF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2582" w:rsidRPr="00261225" w:rsidRDefault="00BE32CF" w:rsidP="00261225">
            <w:pPr>
              <w:spacing w:after="0"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ю </w:t>
            </w:r>
            <w:r w:rsidR="00932582"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BE32CF" w:rsidRPr="00261225" w:rsidRDefault="00BE32CF" w:rsidP="00261225">
            <w:pPr>
              <w:spacing w:after="0"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с.48-49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BE32CF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BE32CF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BE32CF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BE32CF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BE32CF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BE32CF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BE32CF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55AF6" w:rsidRPr="00261225" w:rsidRDefault="00BE32CF" w:rsidP="00261225">
            <w:pPr>
              <w:spacing w:after="0"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ц </w:t>
            </w:r>
            <w:r w:rsidR="00932582"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  <w:p w:rsidR="00BE32CF" w:rsidRPr="00261225" w:rsidRDefault="00932582" w:rsidP="00261225">
            <w:pPr>
              <w:spacing w:after="0"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32CF"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с.50-51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BE32CF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BE32CF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BE32CF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BE32CF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E32CF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BE32CF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C07633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C07633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2582" w:rsidRPr="00261225" w:rsidRDefault="00C07633" w:rsidP="00261225">
            <w:pPr>
              <w:spacing w:after="0"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Слушание литературных (авторских) сказок. Сказка К.Чуковского "Муха-Цокотуха"</w:t>
            </w:r>
          </w:p>
          <w:p w:rsidR="00C07633" w:rsidRPr="00261225" w:rsidRDefault="00C07633" w:rsidP="00261225">
            <w:pPr>
              <w:spacing w:after="0"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с.52-53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C0763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C0763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C0763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C07633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C07633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33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C07633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C07633" w:rsidP="00261225">
            <w:pPr>
              <w:spacing w:after="0"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 </w:t>
            </w:r>
            <w:r w:rsidR="00932582"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с.54-55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C0763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C0763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C0763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C07633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C07633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https://resh.edu.ru/subject/lesson/6448/start/285966/</w:t>
              </w:r>
            </w:hyperlink>
          </w:p>
        </w:tc>
      </w:tr>
      <w:tr w:rsidR="00C07633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C07633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C07633" w:rsidP="00261225">
            <w:pPr>
              <w:spacing w:after="0"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В.Г.Сутеев</w:t>
            </w:r>
            <w:proofErr w:type="spell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"Ёлка" с.56-59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C0763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C0763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C0763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C07633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C07633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https://resh.edu.ru/subject/lesson/6448/start/285966/</w:t>
              </w:r>
            </w:hyperlink>
          </w:p>
        </w:tc>
      </w:tr>
      <w:tr w:rsidR="00C07633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C07633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C07633" w:rsidP="00261225">
            <w:pPr>
              <w:spacing w:line="240" w:lineRule="auto"/>
              <w:ind w:left="-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щ с.60-61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C0763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C0763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C0763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C07633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C07633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C07633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271870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271870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271870" w:rsidP="00261225">
            <w:pPr>
              <w:spacing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proofErr w:type="spell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темы произведения: о животных. На примере произведений Е.И. </w:t>
            </w:r>
            <w:proofErr w:type="spell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с.62-64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271870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271870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271870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271870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271870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https://resh.edu.ru/subject/lesson/6451/start/285871/</w:t>
              </w:r>
            </w:hyperlink>
          </w:p>
        </w:tc>
      </w:tr>
      <w:tr w:rsidR="00271870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271870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2582" w:rsidRPr="00261225" w:rsidRDefault="00271870" w:rsidP="00261225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тение</w:t>
            </w:r>
            <w:proofErr w:type="spell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небольших произведений о животных Н.И. Сладкова</w:t>
            </w:r>
          </w:p>
          <w:p w:rsidR="00271870" w:rsidRPr="00261225" w:rsidRDefault="00271870" w:rsidP="00261225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с.65-67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271870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271870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271870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271870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271870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870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271870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271870" w:rsidP="00261225">
            <w:pPr>
              <w:spacing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заглавной буквами Ф, ф с.68-69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271870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271870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271870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271870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271870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271870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271870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32582" w:rsidRPr="00261225" w:rsidRDefault="00271870" w:rsidP="002612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Чтение рассказов о животных. Ответы на вопросы по содержанию произведения</w:t>
            </w:r>
          </w:p>
          <w:p w:rsidR="00271870" w:rsidRPr="00261225" w:rsidRDefault="00271870" w:rsidP="002612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с.70-71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271870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271870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271870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271870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71870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271870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A3703C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A3703C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A3703C" w:rsidP="00261225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особенностями буквы ъ </w:t>
            </w:r>
            <w:r w:rsidR="006165CA"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с.72-75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A3703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A3703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A3703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A3703C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A3703C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«Евгений </w:t>
            </w:r>
            <w:proofErr w:type="spell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«Теремок» (РЭШ) </w:t>
            </w:r>
            <w:hyperlink r:id="rId130">
              <w:r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https://resh.edu.ru/subject/lesson/3881/start/293771/</w:t>
              </w:r>
            </w:hyperlink>
          </w:p>
        </w:tc>
      </w:tr>
      <w:tr w:rsidR="00A3703C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A3703C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A3703C" w:rsidP="00261225">
            <w:pPr>
              <w:spacing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Слушание литературных (авторских) сказок. Русская народная сказка "Лисичка-сестричка </w:t>
            </w: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волк" с.76-79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A3703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A3703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A3703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A3703C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7E523C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A3703C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A3703C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A3703C" w:rsidP="00261225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</w:t>
            </w:r>
            <w:r w:rsidR="00355AF6"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буквах. Русский алфавит с.80-83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A3703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A3703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A3703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A3703C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7E523C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A3703C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A3703C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A3703C" w:rsidP="00261225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Чтение произведений о буквах алфавита. С.Я.Маршак "Ты эти буквы заучи" с.84-89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A3703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A3703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A3703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A3703C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A3703C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7E523C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D769C6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D769C6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D769C6" w:rsidP="00261225">
            <w:pPr>
              <w:spacing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Чтение небольших произведений Л.Н. Толстого о детях с.90-93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D769C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D769C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D769C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D769C6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D769C6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D769C6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D769C6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D769C6" w:rsidP="00261225">
            <w:pPr>
              <w:spacing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Чтение произведений о детях Н.Н. Носова с.94-99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D769C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D769C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D769C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D769C6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D769C6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D769C6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D769C6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D769C6" w:rsidP="00261225">
            <w:pPr>
              <w:spacing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Чтение рассказов о детях. Ответы на вопросы по содержанию произведения с.100-103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D769C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D769C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D769C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D769C6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D769C6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D769C6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D769C6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D769C6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Слушание литературных произведений. Е.Ф. Трутнева "Когда это бывает?" с.104-106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D769C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D769C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D769C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D769C6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769C6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D769C6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</w:t>
              </w:r>
            </w:hyperlink>
          </w:p>
        </w:tc>
      </w:tr>
      <w:tr w:rsidR="00B3506D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3506D" w:rsidRPr="00261225" w:rsidRDefault="00E06A3B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5EF0" w:rsidRPr="00261225" w:rsidRDefault="006C5EF0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Учебник «Литературное чтение»</w:t>
            </w:r>
          </w:p>
          <w:p w:rsidR="00AE49C1" w:rsidRPr="00261225" w:rsidRDefault="00F9146D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Ориентировка в книге: обложка, иллюстрация, оглавление. Выбор книг в библиотеке</w:t>
            </w:r>
            <w:r w:rsidR="006165CA"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E49C1" w:rsidRPr="00261225">
              <w:rPr>
                <w:rFonts w:ascii="Times New Roman" w:hAnsi="Times New Roman" w:cs="Times New Roman"/>
                <w:sz w:val="24"/>
                <w:szCs w:val="24"/>
              </w:rPr>
              <w:t>С.5-12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3506D" w:rsidRPr="00261225" w:rsidRDefault="00E06A3B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3506D" w:rsidRPr="00261225" w:rsidRDefault="00E06A3B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3506D" w:rsidRPr="00261225" w:rsidRDefault="00E06A3B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3506D" w:rsidRPr="00261225" w:rsidRDefault="00B3506D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3506D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E06A3B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5D69C1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D69C1" w:rsidRPr="00261225" w:rsidRDefault="005D69C1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D69C1" w:rsidRPr="00261225" w:rsidRDefault="005D69C1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  <w:r w:rsidR="006165CA"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С.13-14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D69C1" w:rsidRPr="00261225" w:rsidRDefault="005D69C1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D69C1" w:rsidRPr="00261225" w:rsidRDefault="005D69C1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69C1" w:rsidRPr="00261225" w:rsidRDefault="005D69C1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69C1" w:rsidRPr="00261225" w:rsidRDefault="005D69C1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5D69C1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5D69C1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806EF1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EF1" w:rsidRPr="00261225" w:rsidRDefault="00806EF1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06EF1" w:rsidRPr="00261225" w:rsidRDefault="00806EF1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книгами. Отражение в иллюстрации эмоционального отклика на произведение</w:t>
            </w:r>
            <w:r w:rsidR="006165CA"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С.15-16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6EF1" w:rsidRPr="00261225" w:rsidRDefault="00806EF1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06EF1" w:rsidRPr="00261225" w:rsidRDefault="00806EF1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6EF1" w:rsidRPr="00261225" w:rsidRDefault="00806EF1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6EF1" w:rsidRPr="00261225" w:rsidRDefault="00806EF1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06EF1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806EF1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976DE4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76DE4" w:rsidRPr="00261225" w:rsidRDefault="00976DE4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76DE4" w:rsidRPr="00261225" w:rsidRDefault="00976DE4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  <w:p w:rsidR="00976DE4" w:rsidRPr="00261225" w:rsidRDefault="00976DE4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С.17-19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76DE4" w:rsidRPr="00261225" w:rsidRDefault="00976DE4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6DE4" w:rsidRPr="00261225" w:rsidRDefault="00976DE4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76DE4" w:rsidRPr="00261225" w:rsidRDefault="00976DE4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76DE4" w:rsidRPr="00261225" w:rsidRDefault="00976DE4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76DE4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976DE4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1245C3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245C3" w:rsidRPr="00261225" w:rsidRDefault="001245C3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5C3" w:rsidRPr="00261225" w:rsidRDefault="001245C3" w:rsidP="00261225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Понимание пословицы как средства проявления народной мудрости, краткого изречения жизненных правил</w:t>
            </w:r>
            <w:r w:rsidR="006165CA"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С.20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245C3" w:rsidRPr="00261225" w:rsidRDefault="001245C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245C3" w:rsidRPr="00261225" w:rsidRDefault="001245C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245C3" w:rsidRPr="00261225" w:rsidRDefault="001245C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45C3" w:rsidRPr="00261225" w:rsidRDefault="001245C3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1245C3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1245C3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https://resh.edu.ru/subject/lesson/5070/start/187430/</w:t>
              </w:r>
            </w:hyperlink>
          </w:p>
        </w:tc>
      </w:tr>
      <w:tr w:rsidR="00AC13A2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C13A2" w:rsidRPr="00261225" w:rsidRDefault="00AC13A2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C13A2" w:rsidRPr="00261225" w:rsidRDefault="00AC13A2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Заголовок произведения, его значение для понимания содержания</w:t>
            </w:r>
            <w:r w:rsidR="006165CA"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С.21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13A2" w:rsidRPr="00261225" w:rsidRDefault="00AC13A2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C13A2" w:rsidRPr="00261225" w:rsidRDefault="00AC13A2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C13A2" w:rsidRPr="00261225" w:rsidRDefault="00AC13A2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C13A2" w:rsidRPr="00261225" w:rsidRDefault="00AC13A2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AC13A2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AC13A2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9E5A25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5A25" w:rsidRPr="00261225" w:rsidRDefault="009E5A25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E5A25" w:rsidRPr="00261225" w:rsidRDefault="009E5A25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Отражение сюжета произведения в иллюстрациях</w:t>
            </w:r>
          </w:p>
          <w:p w:rsidR="009E5A25" w:rsidRPr="00261225" w:rsidRDefault="009E5A25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E745D" w:rsidRPr="00261225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5A25" w:rsidRPr="00261225" w:rsidRDefault="009E5A2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E5A25" w:rsidRPr="00261225" w:rsidRDefault="009E5A2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5A25" w:rsidRPr="00261225" w:rsidRDefault="009E5A2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5A25" w:rsidRPr="00261225" w:rsidRDefault="009E5A25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E5A25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9E5A25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DC3619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3619" w:rsidRPr="00261225" w:rsidRDefault="00DC3619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C3619" w:rsidRPr="00261225" w:rsidRDefault="00DC3619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фольклорной и литературной (авторской) сказками: событийная сторона сказок (последовательность </w:t>
            </w:r>
            <w:r w:rsidRPr="0026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событий)</w:t>
            </w:r>
          </w:p>
          <w:p w:rsidR="00DC3619" w:rsidRPr="00261225" w:rsidRDefault="00DC3619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С.30-32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C3619" w:rsidRPr="00261225" w:rsidRDefault="00DC361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C3619" w:rsidRPr="00261225" w:rsidRDefault="00DC361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C3619" w:rsidRPr="00261225" w:rsidRDefault="00DC361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3619" w:rsidRPr="00261225" w:rsidRDefault="00DC3619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C3619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DC3619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DC3619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3619" w:rsidRPr="00261225" w:rsidRDefault="00DC3619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C3619" w:rsidRPr="00261225" w:rsidRDefault="00DC3619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Сравнение фольклорных и авторских произведений о чудесах и фантазии: сходство и различие</w:t>
            </w:r>
          </w:p>
          <w:p w:rsidR="00DC3619" w:rsidRPr="00261225" w:rsidRDefault="00DC3619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С.33-36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C3619" w:rsidRPr="00261225" w:rsidRDefault="00DC361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C3619" w:rsidRPr="00261225" w:rsidRDefault="00DC361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C3619" w:rsidRPr="00261225" w:rsidRDefault="00DC361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3619" w:rsidRPr="00261225" w:rsidRDefault="00DC3619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C3619" w:rsidRPr="00261225" w:rsidRDefault="00DC3619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«Английские народные песенки из книги «Рифмы Матушки Гусыни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РЭШ) </w:t>
            </w:r>
            <w:hyperlink r:id="rId146">
              <w:r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https://resh.edu.ru/subject/lesson/4158/start/293810/</w:t>
              </w:r>
            </w:hyperlink>
          </w:p>
        </w:tc>
      </w:tr>
      <w:tr w:rsidR="007A0E39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A0E39" w:rsidRPr="00261225" w:rsidRDefault="007A0E39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A0E39" w:rsidRPr="00261225" w:rsidRDefault="007A0E39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на выбор</w:t>
            </w:r>
          </w:p>
          <w:p w:rsidR="007A0E39" w:rsidRPr="00261225" w:rsidRDefault="007A0E39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С.37-41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0E39" w:rsidRPr="00261225" w:rsidRDefault="007A0E3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A0E39" w:rsidRPr="00261225" w:rsidRDefault="007A0E3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0E39" w:rsidRPr="00261225" w:rsidRDefault="007A0E39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A0E39" w:rsidRPr="00261225" w:rsidRDefault="007A0E39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A0E39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7A0E39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C8694B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694B" w:rsidRPr="00261225" w:rsidRDefault="00C8694B" w:rsidP="002612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8694B" w:rsidRPr="00261225" w:rsidRDefault="00C8694B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  <w:p w:rsidR="00C8694B" w:rsidRPr="00261225" w:rsidRDefault="00C8694B" w:rsidP="00261225">
            <w:pPr>
              <w:spacing w:after="0" w:line="240" w:lineRule="auto"/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С.42-44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8694B" w:rsidRPr="00261225" w:rsidRDefault="00C8694B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694B" w:rsidRPr="00261225" w:rsidRDefault="00C8694B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8694B" w:rsidRPr="00261225" w:rsidRDefault="00C8694B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694B" w:rsidRPr="00261225" w:rsidRDefault="00C8694B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C8694B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C8694B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0A6453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6453" w:rsidRPr="00261225" w:rsidRDefault="000A6453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A6453" w:rsidRPr="00261225" w:rsidRDefault="000A6453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Особенности загадки как средства воспитания живости ума, сообразительности</w:t>
            </w:r>
          </w:p>
          <w:p w:rsidR="000A6453" w:rsidRPr="00261225" w:rsidRDefault="000A6453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С.45-47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6453" w:rsidRPr="00261225" w:rsidRDefault="000A645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A6453" w:rsidRPr="00261225" w:rsidRDefault="000A645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6453" w:rsidRPr="00261225" w:rsidRDefault="000A645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6453" w:rsidRPr="00261225" w:rsidRDefault="000A6453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0A6453" w:rsidRPr="00261225" w:rsidRDefault="000A6453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«Загадки» (</w:t>
            </w:r>
            <w:proofErr w:type="spell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internet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149">
              <w:r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https://interneturok.ru/lesson/chtenie/1-klass/chas-potehi/zagadki</w:t>
              </w:r>
            </w:hyperlink>
          </w:p>
        </w:tc>
      </w:tr>
      <w:tr w:rsidR="00713CD1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3CD1" w:rsidRPr="00261225" w:rsidRDefault="00713CD1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13CD1" w:rsidRPr="00261225" w:rsidRDefault="00713CD1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, загадка, пословица</w:t>
            </w:r>
          </w:p>
          <w:p w:rsidR="00713CD1" w:rsidRPr="00261225" w:rsidRDefault="00713CD1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С.47-49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3CD1" w:rsidRPr="00261225" w:rsidRDefault="00713CD1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13CD1" w:rsidRPr="00261225" w:rsidRDefault="00713CD1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3CD1" w:rsidRPr="00261225" w:rsidRDefault="00713CD1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13CD1" w:rsidRPr="00261225" w:rsidRDefault="00713CD1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13CD1" w:rsidRPr="00261225" w:rsidRDefault="00713CD1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«Загадки, песенки, </w:t>
            </w:r>
            <w:proofErr w:type="spell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(РЭШ) </w:t>
            </w:r>
            <w:hyperlink r:id="rId150">
              <w:r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https://resh.edu.ru/subject/lesson/3892/start/293791/</w:t>
              </w:r>
            </w:hyperlink>
          </w:p>
        </w:tc>
      </w:tr>
      <w:tr w:rsidR="00794A10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94A10" w:rsidRPr="00261225" w:rsidRDefault="00794A10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4A10" w:rsidRPr="00261225" w:rsidRDefault="00794A10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особенностей </w:t>
            </w:r>
            <w:proofErr w:type="spellStart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 как игрового народного фольклора</w:t>
            </w:r>
          </w:p>
          <w:p w:rsidR="00794A10" w:rsidRPr="00261225" w:rsidRDefault="00794A10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С.50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4A10" w:rsidRPr="00261225" w:rsidRDefault="00794A10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94A10" w:rsidRPr="00261225" w:rsidRDefault="00794A10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4A10" w:rsidRPr="00261225" w:rsidRDefault="00794A10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4A10" w:rsidRPr="00261225" w:rsidRDefault="00794A10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94A10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794A10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https://resh.edu.ru/subject/lesson/5070/start/187430/</w:t>
              </w:r>
            </w:hyperlink>
          </w:p>
        </w:tc>
      </w:tr>
      <w:tr w:rsidR="00F31176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176" w:rsidRPr="00261225" w:rsidRDefault="00F31176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1176" w:rsidRPr="00261225" w:rsidRDefault="00F31176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произведений о </w:t>
            </w:r>
            <w:r w:rsidRPr="0026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чудесах и фантазии: способность автора замечать необычное в окружающем мире произведения авторов на выбор</w:t>
            </w:r>
          </w:p>
          <w:p w:rsidR="00F31176" w:rsidRPr="00261225" w:rsidRDefault="00F31176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С.51-52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1176" w:rsidRPr="00261225" w:rsidRDefault="00F3117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31176" w:rsidRPr="00261225" w:rsidRDefault="00F3117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31176" w:rsidRPr="00261225" w:rsidRDefault="00F3117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1176" w:rsidRPr="00261225" w:rsidRDefault="00F31176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31176" w:rsidRPr="00261225" w:rsidRDefault="00F31176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.Пивоварова. </w:t>
            </w: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Кулинаки</w:t>
            </w:r>
            <w:proofErr w:type="spell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пулинаки</w:t>
            </w:r>
            <w:proofErr w:type="spell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О.Григорьев. «Стук»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.Токмакова</w:t>
            </w:r>
            <w:proofErr w:type="spell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«Разговор </w:t>
            </w:r>
            <w:proofErr w:type="spell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Лютикаи</w:t>
            </w:r>
            <w:proofErr w:type="spell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Жучка»(РЭШ) </w:t>
            </w:r>
            <w:hyperlink r:id="rId152">
              <w:r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https://resh.edu.ru/subject/lesson/4176/start/222685/</w:t>
              </w:r>
            </w:hyperlink>
          </w:p>
        </w:tc>
      </w:tr>
      <w:tr w:rsidR="00F31176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176" w:rsidRPr="00261225" w:rsidRDefault="00F31176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1176" w:rsidRPr="00261225" w:rsidRDefault="00F31176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proofErr w:type="gramStart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чудесного</w:t>
            </w:r>
            <w:proofErr w:type="gramEnd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 «Чудо» и других на выбор</w:t>
            </w:r>
          </w:p>
          <w:p w:rsidR="00F31176" w:rsidRPr="00261225" w:rsidRDefault="00F31176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С.52-53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1176" w:rsidRPr="00261225" w:rsidRDefault="00F3117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31176" w:rsidRPr="00261225" w:rsidRDefault="00F3117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31176" w:rsidRPr="00261225" w:rsidRDefault="00F3117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1176" w:rsidRPr="00261225" w:rsidRDefault="00F31176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31176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F31176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https://resh.edu.ru/subject/lesson/5070/start/187430/</w:t>
              </w:r>
            </w:hyperlink>
          </w:p>
        </w:tc>
      </w:tr>
      <w:tr w:rsidR="00F31176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176" w:rsidRPr="00261225" w:rsidRDefault="00F31176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31176" w:rsidRPr="00261225" w:rsidRDefault="00F31176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Мир фантазии и чудес в произведениях Б.В. </w:t>
            </w:r>
            <w:proofErr w:type="spellStart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», Ю.П. </w:t>
            </w:r>
            <w:proofErr w:type="spellStart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 «Сто фантазий» и других на выбор</w:t>
            </w:r>
            <w:r w:rsidR="00907517"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С.54-57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31176" w:rsidRPr="00261225" w:rsidRDefault="00F3117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31176" w:rsidRPr="00261225" w:rsidRDefault="00F3117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31176" w:rsidRPr="00261225" w:rsidRDefault="00F31176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1176" w:rsidRPr="00261225" w:rsidRDefault="00F31176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F31176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F31176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https://resh.edu.ru/subject/lesson/5070/start/187430/</w:t>
              </w:r>
            </w:hyperlink>
          </w:p>
        </w:tc>
      </w:tr>
      <w:tr w:rsidR="00256053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56053" w:rsidRPr="00261225" w:rsidRDefault="00256053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56053" w:rsidRPr="00261225" w:rsidRDefault="00256053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  <w:r w:rsidR="00907517"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С.58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56053" w:rsidRPr="00261225" w:rsidRDefault="0025605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56053" w:rsidRPr="00261225" w:rsidRDefault="0025605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053" w:rsidRPr="00261225" w:rsidRDefault="0025605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6053" w:rsidRPr="00261225" w:rsidRDefault="00256053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56053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="00256053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907517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07517" w:rsidRPr="00261225" w:rsidRDefault="00907517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07517" w:rsidRPr="00261225" w:rsidRDefault="00907517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                  С.59-60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07517" w:rsidRPr="00261225" w:rsidRDefault="00907517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07517" w:rsidRPr="00261225" w:rsidRDefault="00907517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07517" w:rsidRPr="00261225" w:rsidRDefault="00907517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07517" w:rsidRPr="00261225" w:rsidRDefault="00907517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07517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907517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083857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83857" w:rsidRPr="00261225" w:rsidRDefault="00083857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83857" w:rsidRPr="00261225" w:rsidRDefault="00083857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Определение темы произведения: изображение природы в разные времена года</w:t>
            </w:r>
          </w:p>
          <w:p w:rsidR="00083857" w:rsidRPr="00261225" w:rsidRDefault="00083857" w:rsidP="002612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С.62-65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857" w:rsidRPr="00261225" w:rsidRDefault="00083857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83857" w:rsidRPr="00261225" w:rsidRDefault="00083857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857" w:rsidRPr="00261225" w:rsidRDefault="00083857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3857" w:rsidRPr="00261225" w:rsidRDefault="00083857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083857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="00083857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https://resh.edu.ru/subject/lesson/5070/start/187430/</w:t>
              </w:r>
            </w:hyperlink>
          </w:p>
        </w:tc>
      </w:tr>
      <w:tr w:rsidR="00E774C7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74C7" w:rsidRPr="00261225" w:rsidRDefault="00E774C7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774C7" w:rsidRPr="00261225" w:rsidRDefault="00E774C7" w:rsidP="00261225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Восприятие произведений о родной природе: краски и звуки весны                      С.66-67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74C7" w:rsidRPr="00261225" w:rsidRDefault="00E774C7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774C7" w:rsidRPr="00261225" w:rsidRDefault="00E774C7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774C7" w:rsidRPr="00261225" w:rsidRDefault="00E774C7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74C7" w:rsidRPr="00261225" w:rsidRDefault="00E774C7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774C7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="00E774C7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8552F5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552F5" w:rsidRPr="00261225" w:rsidRDefault="008552F5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552F5" w:rsidRPr="00261225" w:rsidRDefault="008552F5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Сравнение стихотворного и прозаического текста о природе весной. Определение настроений, которые они создают  с.68-69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552F5" w:rsidRPr="00261225" w:rsidRDefault="008552F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552F5" w:rsidRPr="00261225" w:rsidRDefault="008552F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552F5" w:rsidRPr="00261225" w:rsidRDefault="008552F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552F5" w:rsidRPr="00261225" w:rsidRDefault="008552F5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552F5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8552F5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8552F5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552F5" w:rsidRPr="00261225" w:rsidRDefault="008552F5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552F5" w:rsidRPr="00261225" w:rsidRDefault="008552F5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(идеи) в произведениях о родной природе, о Родине</w:t>
            </w:r>
          </w:p>
          <w:p w:rsidR="008552F5" w:rsidRPr="00261225" w:rsidRDefault="008552F5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С.70-71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552F5" w:rsidRPr="00261225" w:rsidRDefault="008552F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552F5" w:rsidRPr="00261225" w:rsidRDefault="008552F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552F5" w:rsidRPr="00261225" w:rsidRDefault="008552F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552F5" w:rsidRPr="00261225" w:rsidRDefault="008552F5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552F5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="008552F5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6C401C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401C" w:rsidRPr="00261225" w:rsidRDefault="006C401C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C401C" w:rsidRPr="00261225" w:rsidRDefault="006C401C" w:rsidP="002612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Рассказы о детях. На примере произведения В.А. Осеевой «Три товарища» и других на выбор                   С.72-73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401C" w:rsidRPr="00261225" w:rsidRDefault="006C401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C401C" w:rsidRPr="00261225" w:rsidRDefault="006C401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01C" w:rsidRPr="00261225" w:rsidRDefault="006C401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401C" w:rsidRPr="00261225" w:rsidRDefault="006C401C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C401C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="006C401C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https://resh.edu.ru/subject/lesson/4057/start/195747/</w:t>
              </w:r>
            </w:hyperlink>
          </w:p>
        </w:tc>
      </w:tr>
      <w:tr w:rsidR="006C401C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401C" w:rsidRPr="00261225" w:rsidRDefault="00156931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56931" w:rsidRPr="00261225" w:rsidRDefault="00156931" w:rsidP="002612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  <w:p w:rsidR="006C401C" w:rsidRPr="00261225" w:rsidRDefault="006C401C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Определение темы произведения: о жизни, играх, делах детей</w:t>
            </w:r>
          </w:p>
          <w:p w:rsidR="00156931" w:rsidRPr="00261225" w:rsidRDefault="00156931" w:rsidP="002612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35AE5" w:rsidRPr="00261225">
              <w:rPr>
                <w:rFonts w:ascii="Times New Roman" w:hAnsi="Times New Roman" w:cs="Times New Roman"/>
                <w:sz w:val="24"/>
                <w:szCs w:val="24"/>
              </w:rPr>
              <w:t>5-17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C401C" w:rsidRPr="00261225" w:rsidRDefault="006C401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C401C" w:rsidRPr="00261225" w:rsidRDefault="006C401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C401C" w:rsidRPr="00261225" w:rsidRDefault="006C401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401C" w:rsidRPr="00261225" w:rsidRDefault="006C401C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C401C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6C401C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2C32C5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32C5" w:rsidRPr="00261225" w:rsidRDefault="002C32C5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C32C5" w:rsidRPr="00261225" w:rsidRDefault="002C32C5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Рассказы о детях. На примере произведения Л.Н. Толстого «Косточка» и других на выбор</w:t>
            </w:r>
          </w:p>
          <w:p w:rsidR="002C32C5" w:rsidRPr="00261225" w:rsidRDefault="002C32C5" w:rsidP="002612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С.18-21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32C5" w:rsidRPr="00261225" w:rsidRDefault="002C32C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C32C5" w:rsidRPr="00261225" w:rsidRDefault="002C32C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C32C5" w:rsidRPr="00261225" w:rsidRDefault="002C32C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32C5" w:rsidRPr="00261225" w:rsidRDefault="002C32C5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C32C5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2C32C5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2C32C5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C32C5" w:rsidRPr="00261225" w:rsidRDefault="002C32C5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C32C5" w:rsidRPr="00261225" w:rsidRDefault="002C32C5" w:rsidP="002612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главной мысли (идеи) произведения. На </w:t>
            </w:r>
            <w:r w:rsidRPr="0026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примере рассказов К.Д.Ушинского и других на выбор                    С.22-23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32C5" w:rsidRPr="00261225" w:rsidRDefault="002C32C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C32C5" w:rsidRPr="00261225" w:rsidRDefault="002C32C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C32C5" w:rsidRPr="00261225" w:rsidRDefault="002C32C5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32C5" w:rsidRPr="00261225" w:rsidRDefault="002C32C5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2C32C5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2C32C5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D5171E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71E" w:rsidRPr="00261225" w:rsidRDefault="00D5171E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5171E" w:rsidRPr="00261225" w:rsidRDefault="00D5171E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Работа с текстом произведения: осознание понятий труд, взаимопомощь</w:t>
            </w:r>
            <w:r w:rsidR="00E61DC0"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С.24-26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171E" w:rsidRPr="00261225" w:rsidRDefault="00D5171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171E" w:rsidRPr="00261225" w:rsidRDefault="00D5171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171E" w:rsidRPr="00261225" w:rsidRDefault="00D5171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171E" w:rsidRPr="00261225" w:rsidRDefault="00D5171E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5171E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D5171E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894840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840" w:rsidRPr="00261225" w:rsidRDefault="00894840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94840" w:rsidRPr="00261225" w:rsidRDefault="00894840" w:rsidP="00261225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  <w:r w:rsidR="00E61DC0"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С.32-33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94840" w:rsidRPr="00261225" w:rsidRDefault="00894840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4840" w:rsidRPr="00261225" w:rsidRDefault="00894840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94840" w:rsidRPr="00261225" w:rsidRDefault="00894840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94840" w:rsidRPr="00261225" w:rsidRDefault="00894840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94840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894840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https://resh.edu.ru/subject/lesson/4194/start/286050/</w:t>
              </w:r>
            </w:hyperlink>
          </w:p>
        </w:tc>
      </w:tr>
      <w:tr w:rsidR="00E61DC0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61DC0" w:rsidRPr="00261225" w:rsidRDefault="00E61DC0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61DC0" w:rsidRPr="00261225" w:rsidRDefault="00E61DC0" w:rsidP="002612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детях. На примере произведения А.Л. </w:t>
            </w:r>
            <w:proofErr w:type="spellStart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 «Я – лишний» и других на выбор                  С.34-35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DC0" w:rsidRPr="00261225" w:rsidRDefault="00E61DC0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1DC0" w:rsidRPr="00261225" w:rsidRDefault="00E61DC0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61DC0" w:rsidRPr="00261225" w:rsidRDefault="00E61DC0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DC0" w:rsidRPr="00261225" w:rsidRDefault="00E61DC0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61DC0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E61DC0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1A7CEC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CEC" w:rsidRPr="00261225" w:rsidRDefault="001A7CEC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A7CEC" w:rsidRPr="00261225" w:rsidRDefault="001A7CEC" w:rsidP="00261225">
            <w:pPr>
              <w:spacing w:after="0" w:line="240" w:lineRule="auto"/>
              <w:ind w:left="42" w:firstLine="9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 «Мама» и других на выбор                      с.36-37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A7CEC" w:rsidRPr="00261225" w:rsidRDefault="001A7CE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A7CEC" w:rsidRPr="00261225" w:rsidRDefault="001A7CE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7CEC" w:rsidRPr="00261225" w:rsidRDefault="001A7CE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7CEC" w:rsidRPr="00261225" w:rsidRDefault="001A7CEC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1A7CEC" w:rsidRPr="00261225" w:rsidRDefault="001A7CEC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«Галина мама» </w:t>
            </w:r>
            <w:hyperlink r:id="rId168">
              <w:r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https://www.maam.ru/detskijsad/obrazovatelnaja-dejatelnost-v-podgotovitelnoi-grupe-boicy-nevidimogo-fronta-raskaz-s-georgievskoi-galina-mama.html</w:t>
              </w:r>
            </w:hyperlink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A7CEC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7CEC" w:rsidRPr="00261225" w:rsidRDefault="001A7CEC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A7CEC" w:rsidRPr="00261225" w:rsidRDefault="001A7CEC" w:rsidP="002612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  с.39-41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A7CEC" w:rsidRPr="00261225" w:rsidRDefault="001A7CE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A7CEC" w:rsidRPr="00261225" w:rsidRDefault="001A7CE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A7CEC" w:rsidRPr="00261225" w:rsidRDefault="001A7CEC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7CEC" w:rsidRPr="00261225" w:rsidRDefault="001A7CEC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1A7CEC" w:rsidRPr="00261225" w:rsidRDefault="001A7CEC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.Благинина «Посидим в тишине» </w:t>
            </w:r>
            <w:proofErr w:type="spell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Э.Мошковская</w:t>
            </w:r>
            <w:proofErr w:type="spell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маму мою обидел» (РЭШ) </w:t>
            </w:r>
            <w:hyperlink r:id="rId169">
              <w:r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https://resh.edu.ru/subject/lesson/5070/start/187430/</w:t>
              </w:r>
            </w:hyperlink>
          </w:p>
        </w:tc>
      </w:tr>
      <w:tr w:rsidR="004F53A3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3A3" w:rsidRPr="00261225" w:rsidRDefault="004F53A3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F53A3" w:rsidRPr="00261225" w:rsidRDefault="004F53A3" w:rsidP="002612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отражённых в произведении понятий: </w:t>
            </w:r>
            <w:r w:rsidRPr="0026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чувство любви матери к ребёнку, детей к матери, </w:t>
            </w:r>
            <w:proofErr w:type="gramStart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. На примере произведения А.В. Митяева «За что я люблю маму» и других на выбор                        с.42-47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F53A3" w:rsidRPr="00261225" w:rsidRDefault="004F53A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F53A3" w:rsidRPr="00261225" w:rsidRDefault="004F53A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3A3" w:rsidRPr="00261225" w:rsidRDefault="004F53A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53A3" w:rsidRPr="00261225" w:rsidRDefault="004F53A3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4F53A3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="004F53A3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https://resh.edu.ru/subject/lesson/5070/start/187430/</w:t>
              </w:r>
            </w:hyperlink>
          </w:p>
        </w:tc>
      </w:tr>
      <w:tr w:rsidR="00C02D11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2D11" w:rsidRPr="00261225" w:rsidRDefault="00C02D11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02D11" w:rsidRPr="00261225" w:rsidRDefault="00C02D11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год </w:t>
            </w:r>
            <w:r w:rsidRPr="00261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(промежуточная аттестация)</w:t>
            </w:r>
          </w:p>
          <w:p w:rsidR="00C02D11" w:rsidRPr="00261225" w:rsidRDefault="00C02D11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  <w:p w:rsidR="00C02D11" w:rsidRPr="00261225" w:rsidRDefault="00C02D11" w:rsidP="002612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С.48-49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02D11" w:rsidRPr="00261225" w:rsidRDefault="00C02D11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02D11" w:rsidRPr="00261225" w:rsidRDefault="00101590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02D11" w:rsidRPr="00261225" w:rsidRDefault="00C02D11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02D11" w:rsidRPr="00261225" w:rsidRDefault="00C02D11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C02D11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="00C02D11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DF6073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6073" w:rsidRPr="00261225" w:rsidRDefault="00DF6073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6073" w:rsidRPr="00261225" w:rsidRDefault="00DF6073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Определение темы произведения: о взаимоотношениях человека и животных              с.52-58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6073" w:rsidRPr="00261225" w:rsidRDefault="00DF607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6073" w:rsidRPr="00261225" w:rsidRDefault="00DF607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6073" w:rsidRPr="00261225" w:rsidRDefault="00DF607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F6073" w:rsidRPr="00261225" w:rsidRDefault="00DF6073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F6073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="00DF6073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https://resh.edu.ru/subject/lesson/5070/start/187430/</w:t>
              </w:r>
            </w:hyperlink>
          </w:p>
        </w:tc>
      </w:tr>
      <w:tr w:rsidR="00DF6073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6073" w:rsidRPr="00261225" w:rsidRDefault="00DF6073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F6073" w:rsidRPr="00261225" w:rsidRDefault="00DF6073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(идеи) в произведениях о братьях наших меньших: бережное отношение к животным</w:t>
            </w:r>
            <w:r w:rsidR="000166D7"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    с.59-61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6073" w:rsidRPr="00261225" w:rsidRDefault="00DF607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6073" w:rsidRPr="00261225" w:rsidRDefault="00DF607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6073" w:rsidRPr="00261225" w:rsidRDefault="00DF6073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F6073" w:rsidRPr="00261225" w:rsidRDefault="00DF6073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DF6073" w:rsidRPr="00261225" w:rsidRDefault="00DF6073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.Михалков.«</w:t>
            </w:r>
            <w:proofErr w:type="spell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Трезор</w:t>
            </w:r>
            <w:proofErr w:type="spell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proofErr w:type="spellStart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Р.Сеф</w:t>
            </w:r>
            <w:proofErr w:type="spellEnd"/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.«Кто любит собак»(РЭШ) </w:t>
            </w:r>
            <w:hyperlink r:id="rId173">
              <w:r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https://resh.edu.ru/subject/lesson/4177/start/286111/</w:t>
              </w:r>
            </w:hyperlink>
          </w:p>
        </w:tc>
      </w:tr>
      <w:tr w:rsidR="000166D7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66D7" w:rsidRPr="00261225" w:rsidRDefault="000166D7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66D7" w:rsidRPr="00261225" w:rsidRDefault="000166D7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Отражение в произведениях понятий: любовь и забота о животных. На примере произведений М.М. Пришвина и других на выбор   с.62-63, с.70-71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66D7" w:rsidRPr="00261225" w:rsidRDefault="000166D7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66D7" w:rsidRPr="00261225" w:rsidRDefault="000166D7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66D7" w:rsidRPr="00261225" w:rsidRDefault="000166D7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166D7" w:rsidRPr="00261225" w:rsidRDefault="000166D7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0166D7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="000166D7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0166D7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166D7" w:rsidRPr="00261225" w:rsidRDefault="000166D7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166D7" w:rsidRPr="00261225" w:rsidRDefault="000166D7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Сравнение художественных и научно-познавательных текстов: описание героя-</w:t>
            </w:r>
            <w:r w:rsidRPr="0026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животного            с.64-69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66D7" w:rsidRPr="00261225" w:rsidRDefault="000166D7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166D7" w:rsidRPr="00261225" w:rsidRDefault="000166D7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166D7" w:rsidRPr="00261225" w:rsidRDefault="000166D7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166D7" w:rsidRPr="00261225" w:rsidRDefault="000166D7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0166D7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0166D7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E2036E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036E" w:rsidRPr="00261225" w:rsidRDefault="00E2036E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2036E" w:rsidRPr="00261225" w:rsidRDefault="00E2036E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 «Про Томку» и других на выбор  с.72-74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036E" w:rsidRPr="00261225" w:rsidRDefault="00E2036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2036E" w:rsidRPr="00261225" w:rsidRDefault="00101590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36E" w:rsidRPr="00261225" w:rsidRDefault="00E2036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036E" w:rsidRPr="00261225" w:rsidRDefault="00E2036E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2036E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="00E2036E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E2036E" w:rsidRPr="00261225" w:rsidTr="006852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036E" w:rsidRPr="00261225" w:rsidRDefault="00E2036E" w:rsidP="0026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2036E" w:rsidRPr="00261225" w:rsidRDefault="00E2036E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выставки книг «Произведения о животных»: </w:t>
            </w:r>
            <w:proofErr w:type="gramStart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proofErr w:type="gramEnd"/>
            <w:r w:rsidRPr="00261225">
              <w:rPr>
                <w:rFonts w:ascii="Times New Roman" w:hAnsi="Times New Roman" w:cs="Times New Roman"/>
                <w:sz w:val="24"/>
                <w:szCs w:val="24"/>
              </w:rPr>
              <w:t xml:space="preserve"> и научно-познавательные  с.75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036E" w:rsidRPr="00261225" w:rsidRDefault="00E2036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2036E" w:rsidRPr="00261225" w:rsidRDefault="00E2036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36E" w:rsidRPr="00261225" w:rsidRDefault="00E2036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036E" w:rsidRPr="00261225" w:rsidRDefault="00E2036E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E2036E" w:rsidRPr="00261225" w:rsidRDefault="00E63B88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="00E2036E" w:rsidRPr="002612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E2036E" w:rsidRPr="00261225" w:rsidTr="0068526A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E2036E" w:rsidRPr="00261225" w:rsidRDefault="00E2036E" w:rsidP="002612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2036E" w:rsidRPr="00261225" w:rsidRDefault="00E2036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2036E" w:rsidRPr="00261225" w:rsidRDefault="00E2036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2036E" w:rsidRPr="00261225" w:rsidRDefault="00E2036E" w:rsidP="002612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293" w:type="dxa"/>
            <w:gridSpan w:val="2"/>
            <w:tcMar>
              <w:top w:w="50" w:type="dxa"/>
              <w:left w:w="100" w:type="dxa"/>
            </w:tcMar>
            <w:vAlign w:val="center"/>
          </w:tcPr>
          <w:p w:rsidR="00E2036E" w:rsidRPr="00261225" w:rsidRDefault="00E2036E" w:rsidP="00261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06D" w:rsidRPr="00261225" w:rsidRDefault="00B3506D" w:rsidP="0026122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3506D" w:rsidRPr="00261225" w:rsidSect="00261225">
          <w:type w:val="continuous"/>
          <w:pgSz w:w="16383" w:h="11906" w:orient="landscape"/>
          <w:pgMar w:top="851" w:right="851" w:bottom="851" w:left="1418" w:header="720" w:footer="720" w:gutter="0"/>
          <w:cols w:space="720"/>
          <w:docGrid w:linePitch="299"/>
        </w:sectPr>
      </w:pPr>
    </w:p>
    <w:p w:rsidR="00B3506D" w:rsidRPr="00261225" w:rsidRDefault="00E06A3B" w:rsidP="00261225">
      <w:pPr>
        <w:spacing w:after="0" w:line="240" w:lineRule="auto"/>
        <w:rPr>
          <w:sz w:val="24"/>
          <w:szCs w:val="24"/>
        </w:rPr>
      </w:pPr>
      <w:bookmarkStart w:id="14" w:name="block-30879317"/>
      <w:bookmarkEnd w:id="13"/>
      <w:r w:rsidRPr="00261225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3506D" w:rsidRPr="00261225" w:rsidRDefault="00E06A3B" w:rsidP="00261225">
      <w:pPr>
        <w:spacing w:after="0" w:line="240" w:lineRule="auto"/>
        <w:rPr>
          <w:sz w:val="24"/>
          <w:szCs w:val="24"/>
        </w:rPr>
      </w:pPr>
      <w:r w:rsidRPr="00261225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3506D" w:rsidRPr="00261225" w:rsidRDefault="00E06A3B" w:rsidP="00261225">
      <w:pPr>
        <w:spacing w:after="0" w:line="240" w:lineRule="auto"/>
        <w:rPr>
          <w:sz w:val="24"/>
          <w:szCs w:val="24"/>
        </w:rPr>
      </w:pPr>
      <w:bookmarkStart w:id="15" w:name="e8cabfe5-5c2d-474f-8f51-6f2eb647c0e5"/>
      <w:r w:rsidRPr="00261225">
        <w:rPr>
          <w:rFonts w:ascii="Times New Roman" w:hAnsi="Times New Roman"/>
          <w:color w:val="000000"/>
          <w:sz w:val="24"/>
          <w:szCs w:val="24"/>
        </w:rPr>
        <w:t>Литературное чтение (в 2 частях), 1 класс/ Климанова Л.Ф., Горецкий В.Г., Виноградская Л.А., Акционерное общество «Издательство «Просвещение»</w:t>
      </w:r>
      <w:bookmarkEnd w:id="15"/>
    </w:p>
    <w:p w:rsidR="00B3506D" w:rsidRPr="00261225" w:rsidRDefault="00B3506D" w:rsidP="00261225">
      <w:pPr>
        <w:spacing w:after="0" w:line="240" w:lineRule="auto"/>
        <w:rPr>
          <w:sz w:val="24"/>
          <w:szCs w:val="24"/>
        </w:rPr>
      </w:pPr>
    </w:p>
    <w:p w:rsidR="00B3506D" w:rsidRPr="00261225" w:rsidRDefault="00E06A3B" w:rsidP="00261225">
      <w:pPr>
        <w:spacing w:after="0" w:line="240" w:lineRule="auto"/>
        <w:rPr>
          <w:sz w:val="24"/>
          <w:szCs w:val="24"/>
        </w:rPr>
      </w:pPr>
      <w:r w:rsidRPr="00261225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B3506D" w:rsidRPr="00261225" w:rsidRDefault="00E06A3B" w:rsidP="00261225">
      <w:pPr>
        <w:spacing w:after="0" w:line="240" w:lineRule="auto"/>
        <w:rPr>
          <w:sz w:val="24"/>
          <w:szCs w:val="24"/>
        </w:rPr>
      </w:pPr>
      <w:r w:rsidRPr="00261225">
        <w:rPr>
          <w:rFonts w:ascii="Times New Roman" w:hAnsi="Times New Roman"/>
          <w:color w:val="000000"/>
          <w:sz w:val="24"/>
          <w:szCs w:val="24"/>
        </w:rPr>
        <w:t>1. «Федеральный центр информационных образовательных ресурсов» http://fcior.edu.ru, http://eor.edu.ru</w:t>
      </w:r>
      <w:r w:rsidRPr="00261225">
        <w:rPr>
          <w:sz w:val="24"/>
          <w:szCs w:val="24"/>
        </w:rPr>
        <w:br/>
      </w:r>
      <w:r w:rsidRPr="00261225">
        <w:rPr>
          <w:rFonts w:ascii="Times New Roman" w:hAnsi="Times New Roman"/>
          <w:color w:val="000000"/>
          <w:sz w:val="24"/>
          <w:szCs w:val="24"/>
        </w:rPr>
        <w:t xml:space="preserve"> 2. Каталог образовательных ресурсов сети Интернет для школы - http://katalog.iot.ru/ </w:t>
      </w:r>
      <w:r w:rsidRPr="00261225">
        <w:rPr>
          <w:sz w:val="24"/>
          <w:szCs w:val="24"/>
        </w:rPr>
        <w:br/>
      </w:r>
      <w:r w:rsidRPr="00261225">
        <w:rPr>
          <w:rFonts w:ascii="Times New Roman" w:hAnsi="Times New Roman"/>
          <w:color w:val="000000"/>
          <w:sz w:val="24"/>
          <w:szCs w:val="24"/>
        </w:rPr>
        <w:t xml:space="preserve"> 3. Библиотека материалов для начальной школы - http://www.nachalka.com/biblioteka</w:t>
      </w:r>
      <w:r w:rsidRPr="00261225">
        <w:rPr>
          <w:sz w:val="24"/>
          <w:szCs w:val="24"/>
        </w:rPr>
        <w:br/>
      </w:r>
      <w:r w:rsidRPr="00261225">
        <w:rPr>
          <w:rFonts w:ascii="Times New Roman" w:hAnsi="Times New Roman"/>
          <w:color w:val="000000"/>
          <w:sz w:val="24"/>
          <w:szCs w:val="24"/>
        </w:rPr>
        <w:t xml:space="preserve"> 4. Российский образовательный портал http://www.school.edu.ru</w:t>
      </w:r>
      <w:r w:rsidRPr="00261225">
        <w:rPr>
          <w:sz w:val="24"/>
          <w:szCs w:val="24"/>
        </w:rPr>
        <w:br/>
      </w:r>
      <w:r w:rsidRPr="00261225">
        <w:rPr>
          <w:rFonts w:ascii="Times New Roman" w:hAnsi="Times New Roman"/>
          <w:color w:val="000000"/>
          <w:sz w:val="24"/>
          <w:szCs w:val="24"/>
        </w:rPr>
        <w:t xml:space="preserve"> 5. Портал «Российское образование http://www.edu.ru</w:t>
      </w:r>
      <w:r w:rsidRPr="00261225">
        <w:rPr>
          <w:sz w:val="24"/>
          <w:szCs w:val="24"/>
        </w:rPr>
        <w:br/>
      </w:r>
      <w:bookmarkStart w:id="16" w:name="d455677a-27ca-4068-ae57-28f9d9f99a29"/>
      <w:bookmarkEnd w:id="16"/>
    </w:p>
    <w:p w:rsidR="00EC409E" w:rsidRPr="00261225" w:rsidRDefault="00E06A3B" w:rsidP="002612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61225">
        <w:rPr>
          <w:rFonts w:ascii="Times New Roman" w:hAnsi="Times New Roman"/>
          <w:b/>
          <w:color w:val="000000"/>
          <w:sz w:val="24"/>
          <w:szCs w:val="24"/>
        </w:rPr>
        <w:t xml:space="preserve">ЦИФРОВЫЕ ОБРАЗОВАТЕЛЬНЫЕ РЕСУРСЫ И </w:t>
      </w:r>
      <w:r w:rsidR="00EC409E" w:rsidRPr="00261225">
        <w:rPr>
          <w:rFonts w:ascii="Times New Roman" w:hAnsi="Times New Roman"/>
          <w:b/>
          <w:color w:val="000000"/>
          <w:sz w:val="24"/>
          <w:szCs w:val="24"/>
        </w:rPr>
        <w:t>РЕСУРСЫ СЕТИ</w:t>
      </w:r>
    </w:p>
    <w:p w:rsidR="00B3506D" w:rsidRPr="00261225" w:rsidRDefault="00E06A3B" w:rsidP="002612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61225">
        <w:rPr>
          <w:rFonts w:ascii="Times New Roman" w:hAnsi="Times New Roman"/>
          <w:b/>
          <w:color w:val="000000"/>
          <w:sz w:val="24"/>
          <w:szCs w:val="24"/>
        </w:rPr>
        <w:t>ИНТЕРНЕТ</w:t>
      </w:r>
    </w:p>
    <w:p w:rsidR="00EC409E" w:rsidRPr="00261225" w:rsidRDefault="00EC409E" w:rsidP="00261225">
      <w:pPr>
        <w:spacing w:after="0" w:line="240" w:lineRule="auto"/>
        <w:rPr>
          <w:sz w:val="24"/>
          <w:szCs w:val="24"/>
        </w:rPr>
      </w:pPr>
    </w:p>
    <w:p w:rsidR="00B3506D" w:rsidRPr="00261225" w:rsidRDefault="00E06A3B" w:rsidP="00261225">
      <w:pPr>
        <w:spacing w:after="0" w:line="240" w:lineRule="auto"/>
        <w:rPr>
          <w:sz w:val="24"/>
          <w:szCs w:val="24"/>
        </w:rPr>
      </w:pPr>
      <w:r w:rsidRPr="00261225">
        <w:rPr>
          <w:rFonts w:ascii="Times New Roman" w:hAnsi="Times New Roman"/>
          <w:i/>
          <w:color w:val="000000"/>
          <w:sz w:val="24"/>
          <w:szCs w:val="24"/>
        </w:rPr>
        <w:t xml:space="preserve">Для учащихся </w:t>
      </w:r>
      <w:r w:rsidRPr="00261225">
        <w:rPr>
          <w:rFonts w:ascii="Times New Roman" w:hAnsi="Times New Roman"/>
          <w:color w:val="000000"/>
          <w:sz w:val="24"/>
          <w:szCs w:val="24"/>
        </w:rPr>
        <w:br/>
        <w:t xml:space="preserve"> https://www.uchportal.ru/load/47-2-2 http://school-collection. 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 xml:space="preserve">/ http://um-razum.ru/load/uchebnyeprezentacii/nachalnajashkola/18 </w:t>
      </w:r>
      <w:r w:rsidRPr="00261225">
        <w:rPr>
          <w:sz w:val="24"/>
          <w:szCs w:val="24"/>
        </w:rPr>
        <w:br/>
      </w:r>
      <w:r w:rsidRPr="00261225">
        <w:rPr>
          <w:rFonts w:ascii="Times New Roman" w:hAnsi="Times New Roman"/>
          <w:color w:val="000000"/>
          <w:sz w:val="24"/>
          <w:szCs w:val="24"/>
        </w:rPr>
        <w:t xml:space="preserve"> http://internet.chgk.info/ </w:t>
      </w:r>
      <w:r w:rsidRPr="00261225">
        <w:rPr>
          <w:sz w:val="24"/>
          <w:szCs w:val="24"/>
        </w:rPr>
        <w:br/>
      </w:r>
      <w:r w:rsidRPr="00261225">
        <w:rPr>
          <w:rFonts w:ascii="Times New Roman" w:hAnsi="Times New Roman"/>
          <w:color w:val="000000"/>
          <w:sz w:val="24"/>
          <w:szCs w:val="24"/>
        </w:rPr>
        <w:t xml:space="preserve"> http://www.vbg.ru/~kvint/im.htm</w:t>
      </w:r>
      <w:r w:rsidRPr="00261225">
        <w:rPr>
          <w:sz w:val="24"/>
          <w:szCs w:val="24"/>
        </w:rPr>
        <w:br/>
      </w:r>
      <w:r w:rsidRPr="00261225">
        <w:rPr>
          <w:rFonts w:ascii="Times New Roman" w:hAnsi="Times New Roman"/>
          <w:color w:val="000000"/>
          <w:sz w:val="24"/>
          <w:szCs w:val="24"/>
        </w:rPr>
        <w:t xml:space="preserve"> 1. Детский интеллектуальный клуб "Квинт". "Интеллектуальный марафон"</w:t>
      </w:r>
      <w:r w:rsidRPr="00261225">
        <w:rPr>
          <w:sz w:val="24"/>
          <w:szCs w:val="24"/>
        </w:rPr>
        <w:br/>
      </w:r>
      <w:r w:rsidRPr="00261225">
        <w:rPr>
          <w:rFonts w:ascii="Times New Roman" w:hAnsi="Times New Roman"/>
          <w:color w:val="000000"/>
          <w:sz w:val="24"/>
          <w:szCs w:val="24"/>
        </w:rPr>
        <w:t xml:space="preserve"> 2. Музыкальный клуб http://www. 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realmusic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 xml:space="preserve">/ http://www.jokeclub.ru/ </w:t>
      </w:r>
      <w:r w:rsidRPr="00261225">
        <w:rPr>
          <w:sz w:val="24"/>
          <w:szCs w:val="24"/>
        </w:rPr>
        <w:br/>
      </w:r>
      <w:r w:rsidRPr="00261225">
        <w:rPr>
          <w:rFonts w:ascii="Times New Roman" w:hAnsi="Times New Roman"/>
          <w:color w:val="000000"/>
          <w:sz w:val="24"/>
          <w:szCs w:val="24"/>
        </w:rPr>
        <w:t xml:space="preserve"> 3. Сайты детских писателей.</w:t>
      </w:r>
      <w:r w:rsidRPr="00261225">
        <w:rPr>
          <w:sz w:val="24"/>
          <w:szCs w:val="24"/>
        </w:rPr>
        <w:br/>
      </w:r>
      <w:r w:rsidRPr="002612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http</w:t>
      </w:r>
      <w:proofErr w:type="spellEnd"/>
      <w:proofErr w:type="gramStart"/>
      <w:r w:rsidRPr="0026122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61225">
        <w:rPr>
          <w:rFonts w:ascii="Times New Roman" w:hAnsi="Times New Roman"/>
          <w:color w:val="000000"/>
          <w:sz w:val="24"/>
          <w:szCs w:val="24"/>
        </w:rPr>
        <w:t>//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www.mccme.ru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~dima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erunda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naoborot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>/index.htm - "Всё наоборот" - стихи для детей, собранные Григорием Кружковым. http://www.sf.mksat.net/vk/krapivinindex.htm - Писатель Владислав Крапивин.</w:t>
      </w:r>
      <w:r w:rsidRPr="00261225">
        <w:rPr>
          <w:sz w:val="24"/>
          <w:szCs w:val="24"/>
        </w:rPr>
        <w:br/>
      </w:r>
      <w:r w:rsidRPr="00261225">
        <w:rPr>
          <w:rFonts w:ascii="Times New Roman" w:hAnsi="Times New Roman"/>
          <w:color w:val="000000"/>
          <w:sz w:val="24"/>
          <w:szCs w:val="24"/>
        </w:rPr>
        <w:t xml:space="preserve"> http://www.literatura1.narod.ru/dmitrijemets.html - Писатель Дмитрий 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Емец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http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 xml:space="preserve"> ://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www.nikitinsky.com.ua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 xml:space="preserve"> - Детский писатель Юрий Никитинский.</w:t>
      </w:r>
      <w:r w:rsidRPr="00261225">
        <w:rPr>
          <w:sz w:val="24"/>
          <w:szCs w:val="24"/>
        </w:rPr>
        <w:br/>
      </w:r>
      <w:r w:rsidRPr="00261225">
        <w:rPr>
          <w:rFonts w:ascii="Times New Roman" w:hAnsi="Times New Roman"/>
          <w:color w:val="000000"/>
          <w:sz w:val="24"/>
          <w:szCs w:val="24"/>
        </w:rPr>
        <w:t xml:space="preserve"> 4. Электронные версии журналов.</w:t>
      </w:r>
      <w:r w:rsidRPr="00261225">
        <w:rPr>
          <w:sz w:val="24"/>
          <w:szCs w:val="24"/>
        </w:rPr>
        <w:br/>
      </w:r>
      <w:r w:rsidRPr="002612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http</w:t>
      </w:r>
      <w:proofErr w:type="spellEnd"/>
      <w:proofErr w:type="gramStart"/>
      <w:r w:rsidRPr="0026122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61225">
        <w:rPr>
          <w:rFonts w:ascii="Times New Roman" w:hAnsi="Times New Roman"/>
          <w:color w:val="000000"/>
          <w:sz w:val="24"/>
          <w:szCs w:val="24"/>
        </w:rPr>
        <w:t>//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e-skazki.narod.ru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 xml:space="preserve">/index.html - "Сказка для народа" - народные и авторские сказки </w:t>
      </w:r>
      <w:r w:rsidRPr="00261225">
        <w:rPr>
          <w:sz w:val="24"/>
          <w:szCs w:val="24"/>
        </w:rPr>
        <w:br/>
      </w:r>
      <w:r w:rsidRPr="002612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http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 xml:space="preserve"> ://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www.kinder.ru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 xml:space="preserve"> - Каталог детских ресурсов "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Kinder.Ru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 xml:space="preserve">" </w:t>
      </w:r>
      <w:r w:rsidRPr="00261225">
        <w:rPr>
          <w:sz w:val="24"/>
          <w:szCs w:val="24"/>
        </w:rPr>
        <w:br/>
      </w:r>
      <w:r w:rsidRPr="00261225">
        <w:rPr>
          <w:rFonts w:ascii="Times New Roman" w:hAnsi="Times New Roman"/>
          <w:color w:val="000000"/>
          <w:sz w:val="24"/>
          <w:szCs w:val="24"/>
        </w:rPr>
        <w:t xml:space="preserve"> http://barsuk.lenin.ru - Журнал для детей "Барсук" </w:t>
      </w:r>
      <w:r w:rsidRPr="00261225">
        <w:rPr>
          <w:sz w:val="24"/>
          <w:szCs w:val="24"/>
        </w:rPr>
        <w:br/>
      </w:r>
      <w:r w:rsidRPr="00261225">
        <w:rPr>
          <w:rFonts w:ascii="Times New Roman" w:hAnsi="Times New Roman"/>
          <w:color w:val="000000"/>
          <w:sz w:val="24"/>
          <w:szCs w:val="24"/>
        </w:rPr>
        <w:t xml:space="preserve"> http://www.biblioguide.ru/ - 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ВШюГид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 xml:space="preserve">: всё о детской книге </w:t>
      </w:r>
      <w:r w:rsidRPr="00261225">
        <w:rPr>
          <w:sz w:val="24"/>
          <w:szCs w:val="24"/>
        </w:rPr>
        <w:br/>
      </w:r>
      <w:r w:rsidRPr="002612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http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 xml:space="preserve"> ://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www.kostyor.ru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 xml:space="preserve">/archives.html - Журнал для школьников "Костёр" </w:t>
      </w:r>
      <w:r w:rsidRPr="00261225">
        <w:rPr>
          <w:sz w:val="24"/>
          <w:szCs w:val="24"/>
        </w:rPr>
        <w:br/>
      </w:r>
      <w:r w:rsidRPr="00261225">
        <w:rPr>
          <w:rFonts w:ascii="Times New Roman" w:hAnsi="Times New Roman"/>
          <w:color w:val="000000"/>
          <w:sz w:val="24"/>
          <w:szCs w:val="24"/>
        </w:rPr>
        <w:t xml:space="preserve"> http://murzilka. km.ru - Детский журнал "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Мурзилка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 xml:space="preserve">" </w:t>
      </w:r>
      <w:r w:rsidRPr="00261225">
        <w:rPr>
          <w:sz w:val="24"/>
          <w:szCs w:val="24"/>
        </w:rPr>
        <w:br/>
      </w:r>
      <w:r w:rsidRPr="002612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http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 xml:space="preserve"> ://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vkids.km.ru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 xml:space="preserve">/ - Детская страничка "Кирилла и 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Мефодия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 xml:space="preserve">". Чат, игры, призы, информация для родителей </w:t>
      </w:r>
      <w:r w:rsidRPr="00261225">
        <w:rPr>
          <w:sz w:val="24"/>
          <w:szCs w:val="24"/>
        </w:rPr>
        <w:br/>
      </w:r>
      <w:r w:rsidRPr="00261225">
        <w:rPr>
          <w:rFonts w:ascii="Times New Roman" w:hAnsi="Times New Roman"/>
          <w:color w:val="000000"/>
          <w:sz w:val="24"/>
          <w:szCs w:val="24"/>
        </w:rPr>
        <w:t xml:space="preserve"> http</w:t>
      </w:r>
      <w:proofErr w:type="gramStart"/>
      <w:r w:rsidRPr="0026122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61225">
        <w:rPr>
          <w:rFonts w:ascii="Times New Roman" w:hAnsi="Times New Roman"/>
          <w:color w:val="000000"/>
          <w:sz w:val="24"/>
          <w:szCs w:val="24"/>
        </w:rPr>
        <w:t xml:space="preserve">//www. 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posnayko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com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>/index.htm - Журнал "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Познайка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 xml:space="preserve">". Детский игровой журнал. Конкурсы, игры и прочее. </w:t>
      </w:r>
      <w:r w:rsidRPr="00261225">
        <w:rPr>
          <w:sz w:val="24"/>
          <w:szCs w:val="24"/>
        </w:rPr>
        <w:br/>
      </w:r>
      <w:r w:rsidRPr="00261225">
        <w:rPr>
          <w:rFonts w:ascii="Times New Roman" w:hAnsi="Times New Roman"/>
          <w:color w:val="000000"/>
          <w:sz w:val="24"/>
          <w:szCs w:val="24"/>
        </w:rPr>
        <w:t xml:space="preserve"> Здесь можно найти стихи и песни для детей </w:t>
      </w:r>
      <w:r w:rsidRPr="00261225">
        <w:rPr>
          <w:sz w:val="24"/>
          <w:szCs w:val="24"/>
        </w:rPr>
        <w:br/>
      </w:r>
      <w:r w:rsidRPr="002612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http</w:t>
      </w:r>
      <w:proofErr w:type="spellEnd"/>
      <w:proofErr w:type="gramStart"/>
      <w:r w:rsidRPr="0026122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61225">
        <w:rPr>
          <w:rFonts w:ascii="Times New Roman" w:hAnsi="Times New Roman"/>
          <w:color w:val="000000"/>
          <w:sz w:val="24"/>
          <w:szCs w:val="24"/>
        </w:rPr>
        <w:t>//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www.cofe.ru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261225">
        <w:rPr>
          <w:rFonts w:ascii="Times New Roman" w:hAnsi="Times New Roman"/>
          <w:color w:val="000000"/>
          <w:sz w:val="24"/>
          <w:szCs w:val="24"/>
        </w:rPr>
        <w:t>read-ka</w:t>
      </w:r>
      <w:proofErr w:type="spellEnd"/>
      <w:r w:rsidRPr="00261225">
        <w:rPr>
          <w:rFonts w:ascii="Times New Roman" w:hAnsi="Times New Roman"/>
          <w:color w:val="000000"/>
          <w:sz w:val="24"/>
          <w:szCs w:val="24"/>
        </w:rPr>
        <w:t>/ - "Почитай-ка" - детский сказочный журнал.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</w:t>
      </w:r>
      <w:r w:rsidR="00EC409E" w:rsidRPr="00261225">
        <w:rPr>
          <w:rFonts w:ascii="Times New Roman" w:hAnsi="Times New Roman"/>
          <w:color w:val="000000"/>
          <w:sz w:val="24"/>
          <w:szCs w:val="24"/>
        </w:rPr>
        <w:t xml:space="preserve"> воинах разных времен и народов</w:t>
      </w:r>
      <w:r w:rsidRPr="00261225">
        <w:rPr>
          <w:sz w:val="24"/>
          <w:szCs w:val="24"/>
        </w:rPr>
        <w:br/>
      </w:r>
      <w:bookmarkStart w:id="17" w:name="ead47bee-61c2-4353-b0fd-07c1eef54e3f"/>
      <w:bookmarkEnd w:id="17"/>
    </w:p>
    <w:p w:rsidR="00B3506D" w:rsidRPr="00261225" w:rsidRDefault="00B3506D" w:rsidP="00261225">
      <w:pPr>
        <w:spacing w:line="240" w:lineRule="auto"/>
        <w:rPr>
          <w:sz w:val="24"/>
          <w:szCs w:val="24"/>
        </w:rPr>
        <w:sectPr w:rsidR="00B3506D" w:rsidRPr="00261225" w:rsidSect="00261225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bookmarkEnd w:id="14"/>
    <w:p w:rsidR="00261225" w:rsidRDefault="00261225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ВОСПИТАТЕЛЬНЫЙ ПОТЕНЦИАЛ </w:t>
      </w:r>
      <w:r w:rsidR="00330457"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A8088F" w:rsidRPr="00A8088F" w:rsidRDefault="00A8088F" w:rsidP="00101991">
      <w:pPr>
        <w:pStyle w:val="richfactdown-paragraph"/>
        <w:shd w:val="clear" w:color="auto" w:fill="FFFFFF"/>
        <w:spacing w:before="0" w:beforeAutospacing="0" w:after="0" w:afterAutospacing="0"/>
        <w:jc w:val="both"/>
      </w:pPr>
      <w:r w:rsidRPr="00A8088F">
        <w:rPr>
          <w:rStyle w:val="af"/>
        </w:rPr>
        <w:t>Уроки литературного чтения имеют большой воспитательный потенциал</w:t>
      </w:r>
      <w:r w:rsidRPr="00A8088F">
        <w:t>, так как они способствуют нравственному воспитанию и развитию детей на основе полноценного восприятия художественного текста и освоения учащимися основ теории литературы.</w:t>
      </w:r>
      <w:r w:rsidR="00101991">
        <w:t xml:space="preserve">               </w:t>
      </w:r>
      <w:r w:rsidRPr="00A8088F">
        <w:t xml:space="preserve">На уроках литературного чтения учитель </w:t>
      </w:r>
      <w:r w:rsidR="00D750C5">
        <w:t>воспитывает</w:t>
      </w:r>
      <w:r w:rsidRPr="00A8088F">
        <w:t xml:space="preserve"> в детях:</w:t>
      </w:r>
    </w:p>
    <w:p w:rsidR="00A8088F" w:rsidRPr="00A8088F" w:rsidRDefault="00A8088F" w:rsidP="00A8088F">
      <w:pPr>
        <w:pStyle w:val="richfactdown-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jc w:val="both"/>
      </w:pPr>
      <w:r w:rsidRPr="00A8088F">
        <w:t>любовь к Отечеству, своему народу, его языку, духовным ценностям;</w:t>
      </w:r>
    </w:p>
    <w:p w:rsidR="00A8088F" w:rsidRPr="00A8088F" w:rsidRDefault="00A8088F" w:rsidP="00A8088F">
      <w:pPr>
        <w:pStyle w:val="richfactdown-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jc w:val="both"/>
      </w:pPr>
      <w:r w:rsidRPr="00A8088F">
        <w:t>уважительное отношение к людям, к чужому мнению;</w:t>
      </w:r>
    </w:p>
    <w:p w:rsidR="00060EE9" w:rsidRDefault="0068526A" w:rsidP="00101991">
      <w:pPr>
        <w:pStyle w:val="richfactdown-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jc w:val="both"/>
      </w:pPr>
      <w:proofErr w:type="spellStart"/>
      <w:r>
        <w:t>культуру</w:t>
      </w:r>
      <w:r w:rsidR="00A8088F" w:rsidRPr="00A8088F">
        <w:t>диалога</w:t>
      </w:r>
      <w:proofErr w:type="spellEnd"/>
      <w:r w:rsidR="00A8088F" w:rsidRPr="00A8088F">
        <w:t>.</w:t>
      </w:r>
      <w:r w:rsidR="00101991">
        <w:t xml:space="preserve">      </w:t>
      </w:r>
    </w:p>
    <w:p w:rsidR="00A8088F" w:rsidRPr="00A8088F" w:rsidRDefault="00101991" w:rsidP="00060EE9">
      <w:pPr>
        <w:pStyle w:val="richfactdown-paragraph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                       </w:t>
      </w:r>
    </w:p>
    <w:p w:rsidR="00261225" w:rsidRDefault="00261225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225" w:rsidRDefault="00261225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225" w:rsidRDefault="00261225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91" w:rsidRDefault="00285891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91" w:rsidRDefault="00285891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91" w:rsidRDefault="00285891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91" w:rsidRDefault="00285891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91" w:rsidRDefault="00285891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91" w:rsidRDefault="00285891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91" w:rsidRDefault="00285891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91" w:rsidRDefault="00285891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91" w:rsidRDefault="00285891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91" w:rsidRDefault="00285891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91" w:rsidRDefault="00285891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91" w:rsidRDefault="00285891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91" w:rsidRDefault="00285891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91" w:rsidRDefault="00285891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91" w:rsidRDefault="00285891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91" w:rsidRDefault="00285891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91" w:rsidRDefault="00285891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91" w:rsidRDefault="00285891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91" w:rsidRDefault="00285891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91" w:rsidRDefault="00285891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91" w:rsidRDefault="00285891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225" w:rsidRDefault="00261225" w:rsidP="002612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A3B" w:rsidRPr="00261225" w:rsidRDefault="00E06A3B" w:rsidP="00261225">
      <w:pPr>
        <w:tabs>
          <w:tab w:val="left" w:pos="2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06A3B" w:rsidRPr="00261225" w:rsidSect="00261225">
      <w:type w:val="continuous"/>
      <w:pgSz w:w="11907" w:h="16839" w:code="9"/>
      <w:pgMar w:top="851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670"/>
    <w:multiLevelType w:val="multilevel"/>
    <w:tmpl w:val="B88A0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56C1D"/>
    <w:multiLevelType w:val="multilevel"/>
    <w:tmpl w:val="C3C26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525B9"/>
    <w:multiLevelType w:val="multilevel"/>
    <w:tmpl w:val="C08EB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3E53C2"/>
    <w:multiLevelType w:val="multilevel"/>
    <w:tmpl w:val="005AB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15784B"/>
    <w:multiLevelType w:val="multilevel"/>
    <w:tmpl w:val="6BD89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94030E"/>
    <w:multiLevelType w:val="multilevel"/>
    <w:tmpl w:val="DC229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B04A5D"/>
    <w:multiLevelType w:val="multilevel"/>
    <w:tmpl w:val="18D4F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B60CD"/>
    <w:multiLevelType w:val="multilevel"/>
    <w:tmpl w:val="E30C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6B45E2"/>
    <w:multiLevelType w:val="multilevel"/>
    <w:tmpl w:val="3E50D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3C3DD3"/>
    <w:multiLevelType w:val="multilevel"/>
    <w:tmpl w:val="0EBA3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A6CE9"/>
    <w:multiLevelType w:val="multilevel"/>
    <w:tmpl w:val="D7DCB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F61BFE"/>
    <w:multiLevelType w:val="multilevel"/>
    <w:tmpl w:val="2A9E3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DF6276"/>
    <w:multiLevelType w:val="multilevel"/>
    <w:tmpl w:val="33BC4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4E1F69"/>
    <w:multiLevelType w:val="multilevel"/>
    <w:tmpl w:val="66D8C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1C7471"/>
    <w:multiLevelType w:val="multilevel"/>
    <w:tmpl w:val="E8522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FB2C6E"/>
    <w:multiLevelType w:val="multilevel"/>
    <w:tmpl w:val="68620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FC5388"/>
    <w:multiLevelType w:val="multilevel"/>
    <w:tmpl w:val="BA32B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CB58B2"/>
    <w:multiLevelType w:val="multilevel"/>
    <w:tmpl w:val="C04E10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F27C1E"/>
    <w:multiLevelType w:val="multilevel"/>
    <w:tmpl w:val="B0286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040A18"/>
    <w:multiLevelType w:val="multilevel"/>
    <w:tmpl w:val="D6203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F61E48"/>
    <w:multiLevelType w:val="multilevel"/>
    <w:tmpl w:val="E40AD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8614E8"/>
    <w:multiLevelType w:val="multilevel"/>
    <w:tmpl w:val="53DA4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B62147"/>
    <w:multiLevelType w:val="multilevel"/>
    <w:tmpl w:val="B39C1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4639D1"/>
    <w:multiLevelType w:val="multilevel"/>
    <w:tmpl w:val="9864A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954B0E"/>
    <w:multiLevelType w:val="multilevel"/>
    <w:tmpl w:val="28CC8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DE5584"/>
    <w:multiLevelType w:val="multilevel"/>
    <w:tmpl w:val="04D0E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F72016"/>
    <w:multiLevelType w:val="multilevel"/>
    <w:tmpl w:val="6C9E7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FD6611"/>
    <w:multiLevelType w:val="multilevel"/>
    <w:tmpl w:val="A7B2C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362DEA"/>
    <w:multiLevelType w:val="multilevel"/>
    <w:tmpl w:val="46046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D165A5"/>
    <w:multiLevelType w:val="multilevel"/>
    <w:tmpl w:val="846EE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A74793"/>
    <w:multiLevelType w:val="multilevel"/>
    <w:tmpl w:val="414C8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4705B0"/>
    <w:multiLevelType w:val="multilevel"/>
    <w:tmpl w:val="B7780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875FBF"/>
    <w:multiLevelType w:val="multilevel"/>
    <w:tmpl w:val="F0626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9E5C3A"/>
    <w:multiLevelType w:val="multilevel"/>
    <w:tmpl w:val="DF1E1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0B235D"/>
    <w:multiLevelType w:val="multilevel"/>
    <w:tmpl w:val="C6B82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C00ABDC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5F0231F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3522C40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D52223E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B38CAB4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6C5C693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0B4CBAC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CCFEA7D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>
    <w:nsid w:val="788C5541"/>
    <w:multiLevelType w:val="multilevel"/>
    <w:tmpl w:val="A6BE6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807BE3"/>
    <w:multiLevelType w:val="multilevel"/>
    <w:tmpl w:val="13446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F043D7"/>
    <w:multiLevelType w:val="multilevel"/>
    <w:tmpl w:val="AF46A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3"/>
  </w:num>
  <w:num w:numId="3">
    <w:abstractNumId w:val="14"/>
  </w:num>
  <w:num w:numId="4">
    <w:abstractNumId w:val="12"/>
  </w:num>
  <w:num w:numId="5">
    <w:abstractNumId w:val="29"/>
  </w:num>
  <w:num w:numId="6">
    <w:abstractNumId w:val="9"/>
  </w:num>
  <w:num w:numId="7">
    <w:abstractNumId w:val="5"/>
  </w:num>
  <w:num w:numId="8">
    <w:abstractNumId w:val="28"/>
  </w:num>
  <w:num w:numId="9">
    <w:abstractNumId w:val="6"/>
  </w:num>
  <w:num w:numId="10">
    <w:abstractNumId w:val="26"/>
  </w:num>
  <w:num w:numId="11">
    <w:abstractNumId w:val="18"/>
  </w:num>
  <w:num w:numId="12">
    <w:abstractNumId w:val="21"/>
  </w:num>
  <w:num w:numId="13">
    <w:abstractNumId w:val="19"/>
  </w:num>
  <w:num w:numId="14">
    <w:abstractNumId w:val="11"/>
  </w:num>
  <w:num w:numId="15">
    <w:abstractNumId w:val="1"/>
  </w:num>
  <w:num w:numId="16">
    <w:abstractNumId w:val="30"/>
  </w:num>
  <w:num w:numId="17">
    <w:abstractNumId w:val="24"/>
  </w:num>
  <w:num w:numId="18">
    <w:abstractNumId w:val="10"/>
  </w:num>
  <w:num w:numId="19">
    <w:abstractNumId w:val="25"/>
  </w:num>
  <w:num w:numId="20">
    <w:abstractNumId w:val="27"/>
  </w:num>
  <w:num w:numId="21">
    <w:abstractNumId w:val="31"/>
  </w:num>
  <w:num w:numId="22">
    <w:abstractNumId w:val="2"/>
  </w:num>
  <w:num w:numId="23">
    <w:abstractNumId w:val="16"/>
  </w:num>
  <w:num w:numId="24">
    <w:abstractNumId w:val="8"/>
  </w:num>
  <w:num w:numId="25">
    <w:abstractNumId w:val="4"/>
  </w:num>
  <w:num w:numId="26">
    <w:abstractNumId w:val="17"/>
  </w:num>
  <w:num w:numId="27">
    <w:abstractNumId w:val="38"/>
  </w:num>
  <w:num w:numId="28">
    <w:abstractNumId w:val="3"/>
  </w:num>
  <w:num w:numId="29">
    <w:abstractNumId w:val="20"/>
  </w:num>
  <w:num w:numId="30">
    <w:abstractNumId w:val="15"/>
  </w:num>
  <w:num w:numId="31">
    <w:abstractNumId w:val="33"/>
  </w:num>
  <w:num w:numId="32">
    <w:abstractNumId w:val="0"/>
  </w:num>
  <w:num w:numId="33">
    <w:abstractNumId w:val="22"/>
  </w:num>
  <w:num w:numId="34">
    <w:abstractNumId w:val="34"/>
  </w:num>
  <w:num w:numId="35">
    <w:abstractNumId w:val="37"/>
  </w:num>
  <w:num w:numId="36">
    <w:abstractNumId w:val="36"/>
  </w:num>
  <w:num w:numId="37">
    <w:abstractNumId w:val="23"/>
  </w:num>
  <w:num w:numId="38">
    <w:abstractNumId w:val="35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506D"/>
    <w:rsid w:val="000166D7"/>
    <w:rsid w:val="00034057"/>
    <w:rsid w:val="00060EE9"/>
    <w:rsid w:val="0006631A"/>
    <w:rsid w:val="00083857"/>
    <w:rsid w:val="000A6453"/>
    <w:rsid w:val="000B2837"/>
    <w:rsid w:val="00101590"/>
    <w:rsid w:val="00101991"/>
    <w:rsid w:val="001245C3"/>
    <w:rsid w:val="00124693"/>
    <w:rsid w:val="00125145"/>
    <w:rsid w:val="00136BBE"/>
    <w:rsid w:val="00156931"/>
    <w:rsid w:val="0017152E"/>
    <w:rsid w:val="00174EF6"/>
    <w:rsid w:val="00183C51"/>
    <w:rsid w:val="001A7CEC"/>
    <w:rsid w:val="001D4D13"/>
    <w:rsid w:val="00206D29"/>
    <w:rsid w:val="00220226"/>
    <w:rsid w:val="00256053"/>
    <w:rsid w:val="00261225"/>
    <w:rsid w:val="00271870"/>
    <w:rsid w:val="00285891"/>
    <w:rsid w:val="002C32C5"/>
    <w:rsid w:val="00330457"/>
    <w:rsid w:val="00353D0C"/>
    <w:rsid w:val="00355AF6"/>
    <w:rsid w:val="00356536"/>
    <w:rsid w:val="003B2619"/>
    <w:rsid w:val="003C3276"/>
    <w:rsid w:val="00476637"/>
    <w:rsid w:val="004A4049"/>
    <w:rsid w:val="004C4CD1"/>
    <w:rsid w:val="004F53A3"/>
    <w:rsid w:val="005147CC"/>
    <w:rsid w:val="005D168D"/>
    <w:rsid w:val="005D69C1"/>
    <w:rsid w:val="005E0C42"/>
    <w:rsid w:val="005E4648"/>
    <w:rsid w:val="006165CA"/>
    <w:rsid w:val="0068526A"/>
    <w:rsid w:val="006933BA"/>
    <w:rsid w:val="006A517A"/>
    <w:rsid w:val="006C401C"/>
    <w:rsid w:val="006C5EF0"/>
    <w:rsid w:val="00713CD1"/>
    <w:rsid w:val="00726D0E"/>
    <w:rsid w:val="00735021"/>
    <w:rsid w:val="00735AE5"/>
    <w:rsid w:val="00742B6F"/>
    <w:rsid w:val="007611B3"/>
    <w:rsid w:val="00794A10"/>
    <w:rsid w:val="007A0E39"/>
    <w:rsid w:val="007C12A3"/>
    <w:rsid w:val="007E523C"/>
    <w:rsid w:val="0080547A"/>
    <w:rsid w:val="00806EF1"/>
    <w:rsid w:val="00832961"/>
    <w:rsid w:val="008428ED"/>
    <w:rsid w:val="008552F5"/>
    <w:rsid w:val="008625AC"/>
    <w:rsid w:val="00894840"/>
    <w:rsid w:val="008C200A"/>
    <w:rsid w:val="008E2491"/>
    <w:rsid w:val="008F3486"/>
    <w:rsid w:val="00907517"/>
    <w:rsid w:val="00915958"/>
    <w:rsid w:val="00932582"/>
    <w:rsid w:val="00976DE4"/>
    <w:rsid w:val="00996A3B"/>
    <w:rsid w:val="009A19AA"/>
    <w:rsid w:val="009E5A25"/>
    <w:rsid w:val="009F3C89"/>
    <w:rsid w:val="00A3703C"/>
    <w:rsid w:val="00A8088F"/>
    <w:rsid w:val="00A93EDC"/>
    <w:rsid w:val="00AA0FBF"/>
    <w:rsid w:val="00AC13A2"/>
    <w:rsid w:val="00AE49C1"/>
    <w:rsid w:val="00AE745D"/>
    <w:rsid w:val="00B3506D"/>
    <w:rsid w:val="00B5015E"/>
    <w:rsid w:val="00BD1D5E"/>
    <w:rsid w:val="00BE32CF"/>
    <w:rsid w:val="00C02D11"/>
    <w:rsid w:val="00C07633"/>
    <w:rsid w:val="00C2181A"/>
    <w:rsid w:val="00C53202"/>
    <w:rsid w:val="00C8694B"/>
    <w:rsid w:val="00CB3D7E"/>
    <w:rsid w:val="00D10886"/>
    <w:rsid w:val="00D27255"/>
    <w:rsid w:val="00D5171E"/>
    <w:rsid w:val="00D750C5"/>
    <w:rsid w:val="00D769C6"/>
    <w:rsid w:val="00DB4D31"/>
    <w:rsid w:val="00DC3619"/>
    <w:rsid w:val="00DC73E7"/>
    <w:rsid w:val="00DD3000"/>
    <w:rsid w:val="00DF47D8"/>
    <w:rsid w:val="00DF6073"/>
    <w:rsid w:val="00E06A3B"/>
    <w:rsid w:val="00E13F02"/>
    <w:rsid w:val="00E2036E"/>
    <w:rsid w:val="00E61DC0"/>
    <w:rsid w:val="00E63B88"/>
    <w:rsid w:val="00E761B5"/>
    <w:rsid w:val="00E774C7"/>
    <w:rsid w:val="00E94FA7"/>
    <w:rsid w:val="00EC409E"/>
    <w:rsid w:val="00F31176"/>
    <w:rsid w:val="00F76920"/>
    <w:rsid w:val="00F9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12514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514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5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B5015E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A8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A8088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7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1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B501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a40" TargetMode="External"/><Relationship Id="rId117" Type="http://schemas.openxmlformats.org/officeDocument/2006/relationships/hyperlink" Target="https://resh.edu.ru/subject/lesson/3856/start/285547/" TargetMode="External"/><Relationship Id="rId21" Type="http://schemas.openxmlformats.org/officeDocument/2006/relationships/hyperlink" Target="https://media.prosv.ru/content/item/12862/" TargetMode="External"/><Relationship Id="rId42" Type="http://schemas.openxmlformats.org/officeDocument/2006/relationships/hyperlink" Target="https://m.edsoo.ru/7f411a40" TargetMode="External"/><Relationship Id="rId47" Type="http://schemas.openxmlformats.org/officeDocument/2006/relationships/hyperlink" Target="https://easyen.ru/load/chtenie/1_klass/388" TargetMode="External"/><Relationship Id="rId63" Type="http://schemas.openxmlformats.org/officeDocument/2006/relationships/hyperlink" Target="https://resh.edu.ru/subject/lesson/6436/start/178898/" TargetMode="External"/><Relationship Id="rId68" Type="http://schemas.openxmlformats.org/officeDocument/2006/relationships/hyperlink" Target="https://resh.edu.ru/subject/lesson/3615/start/213654/" TargetMode="External"/><Relationship Id="rId84" Type="http://schemas.openxmlformats.org/officeDocument/2006/relationships/hyperlink" Target="https://resh.edu.ru/subject/lesson/3615/start/213654/" TargetMode="External"/><Relationship Id="rId89" Type="http://schemas.openxmlformats.org/officeDocument/2006/relationships/hyperlink" Target="https://resh.edu.ru/subject/lesson/4128/start/285408/" TargetMode="External"/><Relationship Id="rId112" Type="http://schemas.openxmlformats.org/officeDocument/2006/relationships/hyperlink" Target="https://resh.edu.ru/subject/lesson/3615/start/213654/" TargetMode="External"/><Relationship Id="rId133" Type="http://schemas.openxmlformats.org/officeDocument/2006/relationships/hyperlink" Target="https://resh.edu.ru/subject/lesson/3615/start/213654/" TargetMode="External"/><Relationship Id="rId138" Type="http://schemas.openxmlformats.org/officeDocument/2006/relationships/hyperlink" Target="https://resh.edu.ru/subject/lesson/3615/start/213654/" TargetMode="External"/><Relationship Id="rId154" Type="http://schemas.openxmlformats.org/officeDocument/2006/relationships/hyperlink" Target="https://resh.edu.ru/subject/lesson/5070/start/187430/" TargetMode="External"/><Relationship Id="rId159" Type="http://schemas.openxmlformats.org/officeDocument/2006/relationships/hyperlink" Target="https://resh.edu.ru/subject/lesson/3615/start/213654/" TargetMode="External"/><Relationship Id="rId175" Type="http://schemas.openxmlformats.org/officeDocument/2006/relationships/hyperlink" Target="https://resh.edu.ru/subject/lesson/3615/start/213654/" TargetMode="External"/><Relationship Id="rId170" Type="http://schemas.openxmlformats.org/officeDocument/2006/relationships/hyperlink" Target="https://resh.edu.ru/subject/lesson/5070/start/187430/" TargetMode="External"/><Relationship Id="rId16" Type="http://schemas.openxmlformats.org/officeDocument/2006/relationships/hyperlink" Target="http://www.nachalka.com/biblioteka" TargetMode="External"/><Relationship Id="rId107" Type="http://schemas.openxmlformats.org/officeDocument/2006/relationships/hyperlink" Target="https://resh.edu.ru/subject/lesson/6460/start/285485/" TargetMode="External"/><Relationship Id="rId11" Type="http://schemas.openxmlformats.org/officeDocument/2006/relationships/hyperlink" Target="https://easyen.ru/load/chtenie/1_klass/388" TargetMode="External"/><Relationship Id="rId32" Type="http://schemas.openxmlformats.org/officeDocument/2006/relationships/hyperlink" Target="http://www.nachalka.com/biblioteka" TargetMode="External"/><Relationship Id="rId37" Type="http://schemas.openxmlformats.org/officeDocument/2006/relationships/hyperlink" Target="https://media.prosv.ru/content/item/12862/" TargetMode="External"/><Relationship Id="rId53" Type="http://schemas.openxmlformats.org/officeDocument/2006/relationships/hyperlink" Target="https://multiurok.ru/files/urok-1-stikhi-o-rodine-s-drozhzhin-privet.html?ysclid=lltq14305z191846868" TargetMode="External"/><Relationship Id="rId58" Type="http://schemas.openxmlformats.org/officeDocument/2006/relationships/hyperlink" Target="https://resh.edu.ru/subject/lesson/3615/start/213654/" TargetMode="External"/><Relationship Id="rId74" Type="http://schemas.openxmlformats.org/officeDocument/2006/relationships/hyperlink" Target="https://resh.edu.ru/subject/lesson/3615/start/213654/" TargetMode="External"/><Relationship Id="rId79" Type="http://schemas.openxmlformats.org/officeDocument/2006/relationships/hyperlink" Target="https://resh.edu.ru/subject/lesson/6437/start/285318/" TargetMode="External"/><Relationship Id="rId102" Type="http://schemas.openxmlformats.org/officeDocument/2006/relationships/hyperlink" Target="https://resh.edu.ru/subject/lesson/3835/start/271606/" TargetMode="External"/><Relationship Id="rId123" Type="http://schemas.openxmlformats.org/officeDocument/2006/relationships/hyperlink" Target="https://resh.edu.ru/subject/lesson/3615/start/213654/" TargetMode="External"/><Relationship Id="rId128" Type="http://schemas.openxmlformats.org/officeDocument/2006/relationships/hyperlink" Target="https://resh.edu.ru/subject/lesson/3615/start/213654/" TargetMode="External"/><Relationship Id="rId144" Type="http://schemas.openxmlformats.org/officeDocument/2006/relationships/hyperlink" Target="https://resh.edu.ru/subject/lesson/3615/start/213654/" TargetMode="External"/><Relationship Id="rId149" Type="http://schemas.openxmlformats.org/officeDocument/2006/relationships/hyperlink" Target="https://interneturok.ru/lesson/chtenie/1-klass/chas-potehi/zagadki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esh.edu.ru/subject/lesson/4128/start/285408/" TargetMode="External"/><Relationship Id="rId95" Type="http://schemas.openxmlformats.org/officeDocument/2006/relationships/hyperlink" Target="https://resh.edu.ru/subject/lesson/6438/start/285384/" TargetMode="External"/><Relationship Id="rId160" Type="http://schemas.openxmlformats.org/officeDocument/2006/relationships/hyperlink" Target="https://resh.edu.ru/subject/lesson/3615/start/213654/" TargetMode="External"/><Relationship Id="rId165" Type="http://schemas.openxmlformats.org/officeDocument/2006/relationships/hyperlink" Target="https://resh.edu.ru/subject/lesson/3615/start/213654/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easyen.ru/load/chtenie/1_klass/388" TargetMode="External"/><Relationship Id="rId43" Type="http://schemas.openxmlformats.org/officeDocument/2006/relationships/hyperlink" Target="https://easyen.ru/load/chtenie/1_klass/388" TargetMode="External"/><Relationship Id="rId48" Type="http://schemas.openxmlformats.org/officeDocument/2006/relationships/hyperlink" Target="http://www.nachalka.com/biblioteka" TargetMode="External"/><Relationship Id="rId64" Type="http://schemas.openxmlformats.org/officeDocument/2006/relationships/hyperlink" Target="https://resh.edu.ru/subject/lesson/6436/start/178898/" TargetMode="External"/><Relationship Id="rId69" Type="http://schemas.openxmlformats.org/officeDocument/2006/relationships/hyperlink" Target="https://resh.edu.ru/subject/lesson/3615/start/213654/" TargetMode="External"/><Relationship Id="rId113" Type="http://schemas.openxmlformats.org/officeDocument/2006/relationships/hyperlink" Target="https://resh.edu.ru/subject/lesson/3615/start/213654/" TargetMode="External"/><Relationship Id="rId118" Type="http://schemas.openxmlformats.org/officeDocument/2006/relationships/hyperlink" Target="https://resh.edu.ru/subject/lesson/6447/start/285745/" TargetMode="External"/><Relationship Id="rId134" Type="http://schemas.openxmlformats.org/officeDocument/2006/relationships/hyperlink" Target="https://resh.edu.ru/subject/lesson/3615/start/213654/" TargetMode="External"/><Relationship Id="rId139" Type="http://schemas.openxmlformats.org/officeDocument/2006/relationships/hyperlink" Target="https://resh.edu.ru/subject/lesson/3615/start/213654/" TargetMode="External"/><Relationship Id="rId80" Type="http://schemas.openxmlformats.org/officeDocument/2006/relationships/hyperlink" Target="https://resh.edu.ru/subject/lesson/6199/start/285297/" TargetMode="External"/><Relationship Id="rId85" Type="http://schemas.openxmlformats.org/officeDocument/2006/relationships/hyperlink" Target="https://resh.edu.ru/subject/lesson/3615/start/213654/" TargetMode="External"/><Relationship Id="rId150" Type="http://schemas.openxmlformats.org/officeDocument/2006/relationships/hyperlink" Target="https://resh.edu.ru/subject/lesson/3892/start/293791/" TargetMode="External"/><Relationship Id="rId155" Type="http://schemas.openxmlformats.org/officeDocument/2006/relationships/hyperlink" Target="https://resh.edu.ru/subject/lesson/3615/start/213654/" TargetMode="External"/><Relationship Id="rId171" Type="http://schemas.openxmlformats.org/officeDocument/2006/relationships/hyperlink" Target="https://resh.edu.ru/subject/lesson/3615/start/213654/" TargetMode="External"/><Relationship Id="rId176" Type="http://schemas.openxmlformats.org/officeDocument/2006/relationships/hyperlink" Target="https://resh.edu.ru/subject/lesson/3615/start/213654/" TargetMode="External"/><Relationship Id="rId12" Type="http://schemas.openxmlformats.org/officeDocument/2006/relationships/hyperlink" Target="http://www.nachalka.com/biblioteka" TargetMode="External"/><Relationship Id="rId17" Type="http://schemas.openxmlformats.org/officeDocument/2006/relationships/hyperlink" Target="https://media.prosv.ru/content/item/12862/" TargetMode="External"/><Relationship Id="rId33" Type="http://schemas.openxmlformats.org/officeDocument/2006/relationships/hyperlink" Target="https://media.prosv.ru/content/item/12862/" TargetMode="External"/><Relationship Id="rId38" Type="http://schemas.openxmlformats.org/officeDocument/2006/relationships/hyperlink" Target="https://m.edsoo.ru/7f411a40" TargetMode="External"/><Relationship Id="rId59" Type="http://schemas.openxmlformats.org/officeDocument/2006/relationships/hyperlink" Target="https://resh.edu.ru/subject/lesson/3615/start/213654/" TargetMode="External"/><Relationship Id="rId103" Type="http://schemas.openxmlformats.org/officeDocument/2006/relationships/hyperlink" Target="https://resh.edu.ru/subject/lesson/3615/start/213654/" TargetMode="External"/><Relationship Id="rId108" Type="http://schemas.openxmlformats.org/officeDocument/2006/relationships/hyperlink" Target="https://resh.edu.ru/subject/lesson/4140/start/285447/" TargetMode="External"/><Relationship Id="rId124" Type="http://schemas.openxmlformats.org/officeDocument/2006/relationships/hyperlink" Target="https://resh.edu.ru/subject/lesson/6448/start/285966/" TargetMode="External"/><Relationship Id="rId129" Type="http://schemas.openxmlformats.org/officeDocument/2006/relationships/hyperlink" Target="https://resh.edu.ru/subject/lesson/3615/start/213654/" TargetMode="External"/><Relationship Id="rId54" Type="http://schemas.openxmlformats.org/officeDocument/2006/relationships/hyperlink" Target="https://resh.edu.ru/subject/lesson/3615/start/213654/" TargetMode="External"/><Relationship Id="rId70" Type="http://schemas.openxmlformats.org/officeDocument/2006/relationships/hyperlink" Target="https://resh.edu.ru/subject/lesson/3615/start/213654/" TargetMode="External"/><Relationship Id="rId75" Type="http://schemas.openxmlformats.org/officeDocument/2006/relationships/hyperlink" Target="https://resh.edu.ru/subject/lesson/6446/start/285726/" TargetMode="External"/><Relationship Id="rId91" Type="http://schemas.openxmlformats.org/officeDocument/2006/relationships/hyperlink" Target="https://resh.edu.ru/subject/lesson/3615/start/213654/" TargetMode="External"/><Relationship Id="rId96" Type="http://schemas.openxmlformats.org/officeDocument/2006/relationships/hyperlink" Target="https://resh.edu.ru/subject/lesson/3615/start/213654/" TargetMode="External"/><Relationship Id="rId140" Type="http://schemas.openxmlformats.org/officeDocument/2006/relationships/hyperlink" Target="https://resh.edu.ru/subject/lesson/3615/start/213654/" TargetMode="External"/><Relationship Id="rId145" Type="http://schemas.openxmlformats.org/officeDocument/2006/relationships/hyperlink" Target="https://resh.edu.ru/subject/lesson/3615/start/213654/" TargetMode="External"/><Relationship Id="rId161" Type="http://schemas.openxmlformats.org/officeDocument/2006/relationships/hyperlink" Target="https://resh.edu.ru/subject/lesson/4057/start/195747/" TargetMode="External"/><Relationship Id="rId166" Type="http://schemas.openxmlformats.org/officeDocument/2006/relationships/hyperlink" Target="https://resh.edu.ru/subject/lesson/4194/start/28605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23" Type="http://schemas.openxmlformats.org/officeDocument/2006/relationships/hyperlink" Target="https://easyen.ru/load/chtenie/1_klass/388" TargetMode="External"/><Relationship Id="rId28" Type="http://schemas.openxmlformats.org/officeDocument/2006/relationships/hyperlink" Target="http://www.nachalka.com/biblioteka" TargetMode="External"/><Relationship Id="rId49" Type="http://schemas.openxmlformats.org/officeDocument/2006/relationships/hyperlink" Target="https://media.prosv.ru/content/item/12862/" TargetMode="External"/><Relationship Id="rId114" Type="http://schemas.openxmlformats.org/officeDocument/2006/relationships/hyperlink" Target="https://resh.edu.ru/subject/lesson/3615/start/213654/" TargetMode="External"/><Relationship Id="rId119" Type="http://schemas.openxmlformats.org/officeDocument/2006/relationships/hyperlink" Target="https://resh.edu.ru/subject/lesson/3615/start/213654/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easyen.ru/load/chtenie/1_klass/388" TargetMode="External"/><Relationship Id="rId44" Type="http://schemas.openxmlformats.org/officeDocument/2006/relationships/hyperlink" Target="http://www.nachalka.com/biblioteka" TargetMode="External"/><Relationship Id="rId52" Type="http://schemas.openxmlformats.org/officeDocument/2006/relationships/hyperlink" Target="https://resh.edu.ru/subject/lesson/3615/start/213654/" TargetMode="External"/><Relationship Id="rId60" Type="http://schemas.openxmlformats.org/officeDocument/2006/relationships/hyperlink" Target="https://resh.edu.ru/subject/lesson/3615/start/213654/" TargetMode="External"/><Relationship Id="rId65" Type="http://schemas.openxmlformats.org/officeDocument/2006/relationships/hyperlink" Target="https://resh.edu.ru/subject/lesson/6064/start/285528/" TargetMode="External"/><Relationship Id="rId73" Type="http://schemas.openxmlformats.org/officeDocument/2006/relationships/hyperlink" Target="https://resh.edu.ru/subject/lesson/3615/start/213654/" TargetMode="External"/><Relationship Id="rId78" Type="http://schemas.openxmlformats.org/officeDocument/2006/relationships/hyperlink" Target="https://resh.edu.ru/subject/lesson/3526/start/285466/" TargetMode="External"/><Relationship Id="rId81" Type="http://schemas.openxmlformats.org/officeDocument/2006/relationships/hyperlink" Target="https://resh.edu.ru/subject/lesson/3615/start/213654/" TargetMode="External"/><Relationship Id="rId86" Type="http://schemas.openxmlformats.org/officeDocument/2006/relationships/hyperlink" Target="https://resh.edu.ru/subject/lesson/3756/start/285361/" TargetMode="External"/><Relationship Id="rId94" Type="http://schemas.openxmlformats.org/officeDocument/2006/relationships/hyperlink" Target="https://resh.edu.ru/subject/lesson/6438/start/285384/" TargetMode="External"/><Relationship Id="rId99" Type="http://schemas.openxmlformats.org/officeDocument/2006/relationships/hyperlink" Target="https://resh.edu.ru/subject/lesson/3757/start/293727/" TargetMode="External"/><Relationship Id="rId101" Type="http://schemas.openxmlformats.org/officeDocument/2006/relationships/hyperlink" Target="https://resh.edu.ru/subject/lesson/3615/start/213654/" TargetMode="External"/><Relationship Id="rId122" Type="http://schemas.openxmlformats.org/officeDocument/2006/relationships/hyperlink" Target="https://resh.edu.ru/subject/lesson/3615/start/213654/" TargetMode="External"/><Relationship Id="rId130" Type="http://schemas.openxmlformats.org/officeDocument/2006/relationships/hyperlink" Target="https://resh.edu.ru/subject/lesson/3881/start/293771/" TargetMode="External"/><Relationship Id="rId135" Type="http://schemas.openxmlformats.org/officeDocument/2006/relationships/hyperlink" Target="https://resh.edu.ru/subject/lesson/3615/start/213654/" TargetMode="External"/><Relationship Id="rId143" Type="http://schemas.openxmlformats.org/officeDocument/2006/relationships/hyperlink" Target="https://resh.edu.ru/subject/lesson/3615/start/213654/" TargetMode="External"/><Relationship Id="rId148" Type="http://schemas.openxmlformats.org/officeDocument/2006/relationships/hyperlink" Target="https://resh.edu.ru/subject/lesson/3615/start/213654/" TargetMode="External"/><Relationship Id="rId151" Type="http://schemas.openxmlformats.org/officeDocument/2006/relationships/hyperlink" Target="https://resh.edu.ru/subject/lesson/5070/start/187430/" TargetMode="External"/><Relationship Id="rId156" Type="http://schemas.openxmlformats.org/officeDocument/2006/relationships/hyperlink" Target="https://resh.edu.ru/subject/lesson/3615/start/213654/" TargetMode="External"/><Relationship Id="rId164" Type="http://schemas.openxmlformats.org/officeDocument/2006/relationships/hyperlink" Target="https://resh.edu.ru/subject/lesson/3615/start/213654/" TargetMode="External"/><Relationship Id="rId169" Type="http://schemas.openxmlformats.org/officeDocument/2006/relationships/hyperlink" Target="https://resh.edu.ru/subject/lesson/5070/start/187430/" TargetMode="External"/><Relationship Id="rId177" Type="http://schemas.openxmlformats.org/officeDocument/2006/relationships/hyperlink" Target="https://resh.edu.ru/subject/lesson/3615/start/2136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content/item/12862/" TargetMode="External"/><Relationship Id="rId172" Type="http://schemas.openxmlformats.org/officeDocument/2006/relationships/hyperlink" Target="https://resh.edu.ru/subject/lesson/5070/start/187430/" TargetMode="External"/><Relationship Id="rId180" Type="http://schemas.microsoft.com/office/2007/relationships/stylesWithEffects" Target="stylesWithEffects.xml"/><Relationship Id="rId13" Type="http://schemas.openxmlformats.org/officeDocument/2006/relationships/hyperlink" Target="https://media.prosv.ru/content/item/12862/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easyen.ru/load/chtenie/1_klass/388" TargetMode="External"/><Relationship Id="rId109" Type="http://schemas.openxmlformats.org/officeDocument/2006/relationships/hyperlink" Target="https://resh.edu.ru/subject/lesson/4140/start/285447/" TargetMode="External"/><Relationship Id="rId34" Type="http://schemas.openxmlformats.org/officeDocument/2006/relationships/hyperlink" Target="https://m.edsoo.ru/7f411a40" TargetMode="External"/><Relationship Id="rId50" Type="http://schemas.openxmlformats.org/officeDocument/2006/relationships/hyperlink" Target="https://resh.edu.ru/subject/lesson/3615/start/213654/" TargetMode="External"/><Relationship Id="rId55" Type="http://schemas.openxmlformats.org/officeDocument/2006/relationships/hyperlink" Target="https://resh.edu.ru/subject/lesson/3615/start/213654/" TargetMode="External"/><Relationship Id="rId76" Type="http://schemas.openxmlformats.org/officeDocument/2006/relationships/hyperlink" Target="https://resh.edu.ru/subject/lesson/3615/start/213654/" TargetMode="External"/><Relationship Id="rId97" Type="http://schemas.openxmlformats.org/officeDocument/2006/relationships/hyperlink" Target="https://resh.edu.ru/subject/lesson/3837/start/304038/" TargetMode="External"/><Relationship Id="rId104" Type="http://schemas.openxmlformats.org/officeDocument/2006/relationships/hyperlink" Target="https://resh.edu.ru/subject/lesson/3615/start/213654/" TargetMode="External"/><Relationship Id="rId120" Type="http://schemas.openxmlformats.org/officeDocument/2006/relationships/hyperlink" Target="https://resh.edu.ru/subject/lesson/3615/start/213654/" TargetMode="External"/><Relationship Id="rId125" Type="http://schemas.openxmlformats.org/officeDocument/2006/relationships/hyperlink" Target="https://resh.edu.ru/subject/lesson/6448/start/285966/" TargetMode="External"/><Relationship Id="rId141" Type="http://schemas.openxmlformats.org/officeDocument/2006/relationships/hyperlink" Target="https://resh.edu.ru/subject/lesson/3615/start/213654/" TargetMode="External"/><Relationship Id="rId146" Type="http://schemas.openxmlformats.org/officeDocument/2006/relationships/hyperlink" Target="https://resh.edu.ru/subject/lesson/4158/start/293810/" TargetMode="External"/><Relationship Id="rId167" Type="http://schemas.openxmlformats.org/officeDocument/2006/relationships/hyperlink" Target="https://resh.edu.ru/subject/lesson/3615/start/213654/" TargetMode="External"/><Relationship Id="rId7" Type="http://schemas.openxmlformats.org/officeDocument/2006/relationships/hyperlink" Target="https://easyen.ru/load/chtenie/1_klass/388" TargetMode="External"/><Relationship Id="rId71" Type="http://schemas.openxmlformats.org/officeDocument/2006/relationships/hyperlink" Target="https://resh.edu.ru/subject/lesson/3615/start/213654/" TargetMode="External"/><Relationship Id="rId92" Type="http://schemas.openxmlformats.org/officeDocument/2006/relationships/hyperlink" Target="https://resh.edu.ru/subject/lesson/3615/start/213654/" TargetMode="External"/><Relationship Id="rId162" Type="http://schemas.openxmlformats.org/officeDocument/2006/relationships/hyperlink" Target="https://resh.edu.ru/subject/lesson/3615/start/21365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edia.prosv.ru/content/item/12862/" TargetMode="External"/><Relationship Id="rId24" Type="http://schemas.openxmlformats.org/officeDocument/2006/relationships/hyperlink" Target="http://www.nachalka.com/biblioteka" TargetMode="External"/><Relationship Id="rId40" Type="http://schemas.openxmlformats.org/officeDocument/2006/relationships/hyperlink" Target="http://www.nachalka.com/biblioteka" TargetMode="External"/><Relationship Id="rId45" Type="http://schemas.openxmlformats.org/officeDocument/2006/relationships/hyperlink" Target="https://media.prosv.ru/content/item/12862/" TargetMode="External"/><Relationship Id="rId66" Type="http://schemas.openxmlformats.org/officeDocument/2006/relationships/hyperlink" Target="https://resh.edu.ru/subject/lesson/3615/start/213654/" TargetMode="External"/><Relationship Id="rId87" Type="http://schemas.openxmlformats.org/officeDocument/2006/relationships/hyperlink" Target="https://resh.edu.ru/subject/lesson/6457/start/285427/" TargetMode="External"/><Relationship Id="rId110" Type="http://schemas.openxmlformats.org/officeDocument/2006/relationships/hyperlink" Target="https://resh.edu.ru/subject/lesson/3870/start/181084/" TargetMode="External"/><Relationship Id="rId115" Type="http://schemas.openxmlformats.org/officeDocument/2006/relationships/hyperlink" Target="https://resh.edu.ru/subject/lesson/3615/start/213654/" TargetMode="External"/><Relationship Id="rId131" Type="http://schemas.openxmlformats.org/officeDocument/2006/relationships/hyperlink" Target="https://resh.edu.ru/subject/lesson/3615/start/213654/" TargetMode="External"/><Relationship Id="rId136" Type="http://schemas.openxmlformats.org/officeDocument/2006/relationships/hyperlink" Target="https://resh.edu.ru/subject/lesson/3615/start/213654/" TargetMode="External"/><Relationship Id="rId157" Type="http://schemas.openxmlformats.org/officeDocument/2006/relationships/hyperlink" Target="https://resh.edu.ru/subject/lesson/5070/start/187430/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resh.edu.ru/subject/lesson/3615/start/213654/" TargetMode="External"/><Relationship Id="rId82" Type="http://schemas.openxmlformats.org/officeDocument/2006/relationships/hyperlink" Target="https://resh.edu.ru/subject/lesson/3615/start/213654/" TargetMode="External"/><Relationship Id="rId152" Type="http://schemas.openxmlformats.org/officeDocument/2006/relationships/hyperlink" Target="https://resh.edu.ru/subject/lesson/4176/start/222685/" TargetMode="External"/><Relationship Id="rId173" Type="http://schemas.openxmlformats.org/officeDocument/2006/relationships/hyperlink" Target="https://resh.edu.ru/subject/lesson/4177/start/286111/" TargetMode="External"/><Relationship Id="rId19" Type="http://schemas.openxmlformats.org/officeDocument/2006/relationships/hyperlink" Target="https://easyen.ru/load/chtenie/1_klass/388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easyen.ru/load/chtenie/1_klass/388" TargetMode="External"/><Relationship Id="rId56" Type="http://schemas.openxmlformats.org/officeDocument/2006/relationships/hyperlink" Target="https://resh.edu.ru/subject/lesson/3615/start/213654/" TargetMode="External"/><Relationship Id="rId77" Type="http://schemas.openxmlformats.org/officeDocument/2006/relationships/hyperlink" Target="https://resh.edu.ru/subject/lesson/3526/start/285466/" TargetMode="External"/><Relationship Id="rId100" Type="http://schemas.openxmlformats.org/officeDocument/2006/relationships/hyperlink" Target="https://resh.edu.ru/subject/lesson/3855/start/180636/" TargetMode="External"/><Relationship Id="rId105" Type="http://schemas.openxmlformats.org/officeDocument/2006/relationships/hyperlink" Target="https://resh.edu.ru/subject/lesson/6459/start/180605/" TargetMode="External"/><Relationship Id="rId126" Type="http://schemas.openxmlformats.org/officeDocument/2006/relationships/hyperlink" Target="https://resh.edu.ru/subject/lesson/3615/start/213654/" TargetMode="External"/><Relationship Id="rId147" Type="http://schemas.openxmlformats.org/officeDocument/2006/relationships/hyperlink" Target="https://resh.edu.ru/subject/lesson/3615/start/213654/" TargetMode="External"/><Relationship Id="rId168" Type="http://schemas.openxmlformats.org/officeDocument/2006/relationships/hyperlink" Target="https://www.maam.ru/detskijsad/obrazovatelnaja-dejatelnost-v-podgotovitelnoi-grupe-boicy-nevidimogo-fronta-raskaz-s-georgievskoi-galina-mama.html" TargetMode="External"/><Relationship Id="rId8" Type="http://schemas.openxmlformats.org/officeDocument/2006/relationships/hyperlink" Target="http://www.nachalka.com/biblioteka" TargetMode="External"/><Relationship Id="rId51" Type="http://schemas.openxmlformats.org/officeDocument/2006/relationships/hyperlink" Target="https://resh.edu.ru/subject/lesson/3615/start/213654/" TargetMode="External"/><Relationship Id="rId72" Type="http://schemas.openxmlformats.org/officeDocument/2006/relationships/hyperlink" Target="https://resh.edu.ru/subject/lesson/3544/start/285341/" TargetMode="External"/><Relationship Id="rId93" Type="http://schemas.openxmlformats.org/officeDocument/2006/relationships/hyperlink" Target="https://resh.edu.ru/subject/lesson/6441/start/222571/" TargetMode="External"/><Relationship Id="rId98" Type="http://schemas.openxmlformats.org/officeDocument/2006/relationships/hyperlink" Target="https://resh.edu.ru/subject/lesson/3757/start/293727/" TargetMode="External"/><Relationship Id="rId121" Type="http://schemas.openxmlformats.org/officeDocument/2006/relationships/hyperlink" Target="https://resh.edu.ru/subject/lesson/3615/start/213654/" TargetMode="External"/><Relationship Id="rId142" Type="http://schemas.openxmlformats.org/officeDocument/2006/relationships/hyperlink" Target="https://resh.edu.ru/subject/lesson/5070/start/187430/" TargetMode="External"/><Relationship Id="rId163" Type="http://schemas.openxmlformats.org/officeDocument/2006/relationships/hyperlink" Target="https://resh.edu.ru/subject/lesson/3615/start/213654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edia.prosv.ru/content/item/12862/" TargetMode="External"/><Relationship Id="rId46" Type="http://schemas.openxmlformats.org/officeDocument/2006/relationships/hyperlink" Target="https://m.edsoo.ru/7f411a40" TargetMode="External"/><Relationship Id="rId67" Type="http://schemas.openxmlformats.org/officeDocument/2006/relationships/hyperlink" Target="https://resh.edu.ru/subject/lesson/3754/start/273872/" TargetMode="External"/><Relationship Id="rId116" Type="http://schemas.openxmlformats.org/officeDocument/2006/relationships/hyperlink" Target="https://resh.edu.ru/subject/lesson/3615/start/213654/" TargetMode="External"/><Relationship Id="rId137" Type="http://schemas.openxmlformats.org/officeDocument/2006/relationships/hyperlink" Target="https://resh.edu.ru/subject/lesson/3615/start/213654" TargetMode="External"/><Relationship Id="rId158" Type="http://schemas.openxmlformats.org/officeDocument/2006/relationships/hyperlink" Target="https://resh.edu.ru/subject/lesson/3615/start/213654/" TargetMode="External"/><Relationship Id="rId20" Type="http://schemas.openxmlformats.org/officeDocument/2006/relationships/hyperlink" Target="http://www.nachalka.com/biblioteka" TargetMode="External"/><Relationship Id="rId41" Type="http://schemas.openxmlformats.org/officeDocument/2006/relationships/hyperlink" Target="https://media.prosv.ru/content/item/12862/" TargetMode="External"/><Relationship Id="rId62" Type="http://schemas.openxmlformats.org/officeDocument/2006/relationships/hyperlink" Target="https://resh.edu.ru/subject/lesson/3615/start/213654/" TargetMode="External"/><Relationship Id="rId83" Type="http://schemas.openxmlformats.org/officeDocument/2006/relationships/hyperlink" Target="https://resh.edu.ru/subject/lesson/3495/start/303967/" TargetMode="External"/><Relationship Id="rId88" Type="http://schemas.openxmlformats.org/officeDocument/2006/relationships/hyperlink" Target="https://resh.edu.ru/subject/lesson/6457/start/285427/" TargetMode="External"/><Relationship Id="rId111" Type="http://schemas.openxmlformats.org/officeDocument/2006/relationships/hyperlink" Target="https://resh.edu.ru/subject/lesson/3615/start/213654/" TargetMode="External"/><Relationship Id="rId132" Type="http://schemas.openxmlformats.org/officeDocument/2006/relationships/hyperlink" Target="https://resh.edu.ru/subject/lesson/3615/start/213654/" TargetMode="External"/><Relationship Id="rId153" Type="http://schemas.openxmlformats.org/officeDocument/2006/relationships/hyperlink" Target="https://resh.edu.ru/subject/lesson/5070/start/187430/" TargetMode="External"/><Relationship Id="rId174" Type="http://schemas.openxmlformats.org/officeDocument/2006/relationships/hyperlink" Target="https://resh.edu.ru/subject/lesson/3615/start/213654/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easyen.ru/load/chtenie/1_klass/388" TargetMode="External"/><Relationship Id="rId36" Type="http://schemas.openxmlformats.org/officeDocument/2006/relationships/hyperlink" Target="http://www.nachalka.com/biblioteka" TargetMode="External"/><Relationship Id="rId57" Type="http://schemas.openxmlformats.org/officeDocument/2006/relationships/hyperlink" Target="https://resh.edu.ru/subject/lesson/3615/start/213654/" TargetMode="External"/><Relationship Id="rId106" Type="http://schemas.openxmlformats.org/officeDocument/2006/relationships/hyperlink" Target="https://resh.edu.ru/subject/lesson/6460/start/285485/" TargetMode="External"/><Relationship Id="rId127" Type="http://schemas.openxmlformats.org/officeDocument/2006/relationships/hyperlink" Target="https://resh.edu.ru/subject/lesson/6451/start/2858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32</Pages>
  <Words>9507</Words>
  <Characters>54192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</cp:lastModifiedBy>
  <cp:revision>100</cp:revision>
  <dcterms:created xsi:type="dcterms:W3CDTF">2024-06-08T09:44:00Z</dcterms:created>
  <dcterms:modified xsi:type="dcterms:W3CDTF">2024-09-04T11:22:00Z</dcterms:modified>
</cp:coreProperties>
</file>